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CB" w:rsidRPr="00F32DCB" w:rsidRDefault="00F32DCB" w:rsidP="00F32DCB">
      <w:pPr>
        <w:keepNext/>
        <w:spacing w:after="0" w:line="240" w:lineRule="auto"/>
        <w:jc w:val="center"/>
        <w:outlineLvl w:val="1"/>
        <w:rPr>
          <w:b/>
          <w:bCs/>
          <w:i/>
          <w:sz w:val="28"/>
          <w:szCs w:val="28"/>
        </w:rPr>
      </w:pPr>
      <w:r w:rsidRPr="00F32DCB">
        <w:rPr>
          <w:b/>
          <w:bCs/>
          <w:i/>
          <w:sz w:val="28"/>
          <w:szCs w:val="28"/>
        </w:rPr>
        <w:t>Пост-релиз</w:t>
      </w:r>
    </w:p>
    <w:p w:rsidR="00F32DCB" w:rsidRPr="00F32DCB" w:rsidRDefault="00F32DCB" w:rsidP="00F32DCB">
      <w:pPr>
        <w:spacing w:after="0" w:line="240" w:lineRule="auto"/>
        <w:jc w:val="center"/>
        <w:rPr>
          <w:sz w:val="28"/>
          <w:szCs w:val="28"/>
        </w:rPr>
      </w:pPr>
    </w:p>
    <w:p w:rsidR="00F32DCB" w:rsidRPr="00F32DCB" w:rsidRDefault="00F32DCB" w:rsidP="00F32DCB">
      <w:pPr>
        <w:spacing w:after="0" w:line="360" w:lineRule="auto"/>
        <w:jc w:val="both"/>
        <w:rPr>
          <w:b/>
          <w:i/>
          <w:sz w:val="28"/>
          <w:szCs w:val="28"/>
        </w:rPr>
      </w:pPr>
      <w:r w:rsidRPr="00F32DCB">
        <w:rPr>
          <w:i/>
          <w:iCs/>
          <w:sz w:val="28"/>
          <w:szCs w:val="28"/>
        </w:rPr>
        <w:t>тема:</w:t>
      </w:r>
      <w:r w:rsidRPr="00F32DCB">
        <w:rPr>
          <w:b/>
          <w:sz w:val="28"/>
          <w:szCs w:val="28"/>
        </w:rPr>
        <w:t xml:space="preserve"> </w:t>
      </w:r>
      <w:r w:rsidRPr="00F32DCB">
        <w:rPr>
          <w:b/>
          <w:i/>
          <w:sz w:val="28"/>
          <w:szCs w:val="28"/>
        </w:rPr>
        <w:t>о проведении областной профилактической акции «Пешеход! Внимание, переход!»</w:t>
      </w:r>
    </w:p>
    <w:p w:rsidR="00AA6712" w:rsidRPr="005C29AE" w:rsidRDefault="00AA6712" w:rsidP="007E232E">
      <w:pPr>
        <w:pStyle w:val="12"/>
        <w:spacing w:line="360" w:lineRule="auto"/>
        <w:ind w:firstLine="708"/>
        <w:jc w:val="both"/>
        <w:rPr>
          <w:b/>
          <w:szCs w:val="24"/>
        </w:rPr>
      </w:pPr>
      <w:r w:rsidRPr="005C29AE">
        <w:rPr>
          <w:b/>
          <w:szCs w:val="24"/>
        </w:rPr>
        <w:t xml:space="preserve">С </w:t>
      </w:r>
      <w:r w:rsidR="005B3FA2" w:rsidRPr="005B3FA2">
        <w:rPr>
          <w:b/>
          <w:szCs w:val="24"/>
        </w:rPr>
        <w:t>24 октября по 14 ноября</w:t>
      </w:r>
      <w:r w:rsidRPr="005C29AE">
        <w:rPr>
          <w:b/>
          <w:szCs w:val="24"/>
        </w:rPr>
        <w:t xml:space="preserve"> 202</w:t>
      </w:r>
      <w:r w:rsidR="00CF1181" w:rsidRPr="005C29AE">
        <w:rPr>
          <w:b/>
          <w:szCs w:val="24"/>
        </w:rPr>
        <w:t>2</w:t>
      </w:r>
      <w:r w:rsidRPr="005C29AE">
        <w:rPr>
          <w:b/>
          <w:szCs w:val="24"/>
        </w:rPr>
        <w:t xml:space="preserve"> года </w:t>
      </w:r>
      <w:r w:rsidR="00F32DCB">
        <w:rPr>
          <w:b/>
          <w:szCs w:val="24"/>
        </w:rPr>
        <w:t>прошла</w:t>
      </w:r>
      <w:r w:rsidRPr="005C29AE">
        <w:rPr>
          <w:b/>
          <w:szCs w:val="24"/>
        </w:rPr>
        <w:t xml:space="preserve"> </w:t>
      </w:r>
      <w:r w:rsidR="00563AE4" w:rsidRPr="005C29AE">
        <w:rPr>
          <w:b/>
          <w:szCs w:val="24"/>
        </w:rPr>
        <w:t>областн</w:t>
      </w:r>
      <w:r w:rsidR="00CF1181" w:rsidRPr="005C29AE">
        <w:rPr>
          <w:b/>
          <w:szCs w:val="24"/>
        </w:rPr>
        <w:t>ая</w:t>
      </w:r>
      <w:r w:rsidR="00563AE4" w:rsidRPr="005C29AE">
        <w:rPr>
          <w:b/>
          <w:szCs w:val="24"/>
        </w:rPr>
        <w:t xml:space="preserve"> </w:t>
      </w:r>
      <w:r w:rsidR="00CF1181" w:rsidRPr="005C29AE">
        <w:rPr>
          <w:b/>
          <w:szCs w:val="24"/>
        </w:rPr>
        <w:t>профилактическая</w:t>
      </w:r>
      <w:r w:rsidR="00563AE4" w:rsidRPr="005C29AE">
        <w:rPr>
          <w:b/>
          <w:szCs w:val="24"/>
        </w:rPr>
        <w:t xml:space="preserve"> </w:t>
      </w:r>
      <w:r w:rsidR="00CF1181" w:rsidRPr="005C29AE">
        <w:rPr>
          <w:b/>
          <w:szCs w:val="24"/>
        </w:rPr>
        <w:t>акция</w:t>
      </w:r>
      <w:r w:rsidR="00563AE4" w:rsidRPr="005C29AE">
        <w:rPr>
          <w:b/>
          <w:szCs w:val="24"/>
        </w:rPr>
        <w:t xml:space="preserve"> «</w:t>
      </w:r>
      <w:r w:rsidR="00CF1181" w:rsidRPr="005C29AE">
        <w:rPr>
          <w:b/>
          <w:szCs w:val="24"/>
        </w:rPr>
        <w:t>Пешеход! Внимание, переход!</w:t>
      </w:r>
      <w:r w:rsidR="00563AE4" w:rsidRPr="005C29AE">
        <w:rPr>
          <w:b/>
          <w:szCs w:val="24"/>
        </w:rPr>
        <w:t>»</w:t>
      </w:r>
      <w:r w:rsidRPr="005C29AE">
        <w:rPr>
          <w:b/>
          <w:szCs w:val="24"/>
        </w:rPr>
        <w:t xml:space="preserve"> (далее – </w:t>
      </w:r>
      <w:r w:rsidR="00F00F8E" w:rsidRPr="005C29AE">
        <w:rPr>
          <w:b/>
          <w:szCs w:val="24"/>
        </w:rPr>
        <w:t>Акция</w:t>
      </w:r>
      <w:r w:rsidRPr="005C29AE">
        <w:rPr>
          <w:b/>
          <w:szCs w:val="24"/>
        </w:rPr>
        <w:t>).</w:t>
      </w:r>
    </w:p>
    <w:p w:rsidR="00715B6C" w:rsidRPr="005C29AE" w:rsidRDefault="00ED26E5" w:rsidP="00671412">
      <w:pPr>
        <w:pStyle w:val="12"/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Органи</w:t>
      </w:r>
      <w:r w:rsidR="00F32DCB">
        <w:rPr>
          <w:b/>
          <w:szCs w:val="24"/>
        </w:rPr>
        <w:t>зовал</w:t>
      </w:r>
      <w:r>
        <w:rPr>
          <w:b/>
          <w:szCs w:val="24"/>
        </w:rPr>
        <w:t xml:space="preserve"> и п</w:t>
      </w:r>
      <w:r w:rsidR="00715B6C" w:rsidRPr="005C29AE">
        <w:rPr>
          <w:b/>
          <w:szCs w:val="24"/>
        </w:rPr>
        <w:t>ров</w:t>
      </w:r>
      <w:r w:rsidR="00F32DCB">
        <w:rPr>
          <w:b/>
          <w:szCs w:val="24"/>
        </w:rPr>
        <w:t>одил</w:t>
      </w:r>
      <w:r w:rsidR="005073F5">
        <w:rPr>
          <w:b/>
          <w:szCs w:val="24"/>
        </w:rPr>
        <w:t>:</w:t>
      </w:r>
      <w:r w:rsidR="00715B6C" w:rsidRPr="005C29AE">
        <w:rPr>
          <w:szCs w:val="24"/>
        </w:rPr>
        <w:t xml:space="preserve"> </w:t>
      </w:r>
      <w:r w:rsidR="005073F5">
        <w:rPr>
          <w:szCs w:val="24"/>
        </w:rPr>
        <w:t>р</w:t>
      </w:r>
      <w:r w:rsidR="0047637F">
        <w:rPr>
          <w:szCs w:val="24"/>
        </w:rPr>
        <w:t>егиональный ресурсный центр по направлению «Профилактика детского дор</w:t>
      </w:r>
      <w:r w:rsidR="005073F5">
        <w:rPr>
          <w:szCs w:val="24"/>
        </w:rPr>
        <w:t xml:space="preserve">ожно-транспортного травматизма» </w:t>
      </w:r>
      <w:r w:rsidR="008F141C">
        <w:rPr>
          <w:szCs w:val="24"/>
        </w:rPr>
        <w:t xml:space="preserve">(далее – РРЦ) </w:t>
      </w:r>
      <w:r w:rsidR="00F32DCB">
        <w:rPr>
          <w:szCs w:val="24"/>
        </w:rPr>
        <w:t xml:space="preserve">на базе 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государственно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образовательно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автономно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учреждени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я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дополнительного образования Ярославской области «Центр детей и юношества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»</w:t>
      </w:r>
      <w:r w:rsidR="00F32DCB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(</w:t>
      </w:r>
      <w:r w:rsidR="00F32DCB" w:rsidRPr="00553CA8">
        <w:t>ГОАУ ДО ЯО «Центр детей и юношества»</w:t>
      </w:r>
      <w:r w:rsidR="00F32DCB">
        <w:t>).</w:t>
      </w:r>
    </w:p>
    <w:p w:rsidR="007E232E" w:rsidRPr="005C29AE" w:rsidRDefault="007E232E" w:rsidP="00671412">
      <w:pPr>
        <w:pStyle w:val="ab"/>
        <w:spacing w:after="0" w:line="360" w:lineRule="auto"/>
        <w:ind w:left="0" w:firstLine="720"/>
        <w:jc w:val="both"/>
        <w:rPr>
          <w:lang w:val="ru-RU"/>
        </w:rPr>
      </w:pPr>
      <w:r w:rsidRPr="005C29AE">
        <w:rPr>
          <w:lang w:val="ru-RU"/>
        </w:rPr>
        <w:t>Акция</w:t>
      </w:r>
      <w:r w:rsidR="00715B6C" w:rsidRPr="005C29AE">
        <w:t xml:space="preserve"> проводи</w:t>
      </w:r>
      <w:r w:rsidR="00F32DCB">
        <w:rPr>
          <w:lang w:val="ru-RU"/>
        </w:rPr>
        <w:t>лась</w:t>
      </w:r>
      <w:r w:rsidR="00715B6C" w:rsidRPr="005C29AE">
        <w:t xml:space="preserve"> с целью</w:t>
      </w:r>
      <w:r w:rsidR="00A55024" w:rsidRPr="005C29AE">
        <w:t xml:space="preserve"> </w:t>
      </w:r>
      <w:r w:rsidRPr="005C29AE">
        <w:rPr>
          <w:bCs/>
          <w:lang w:val="ru-RU" w:eastAsia="ru-RU"/>
        </w:rPr>
        <w:t>привлечения</w:t>
      </w:r>
      <w:r w:rsidRPr="005C29AE">
        <w:rPr>
          <w:lang w:val="ru-RU" w:eastAsia="ru-RU"/>
        </w:rPr>
        <w:t xml:space="preserve"> обучающихся и воспитанников образовательных организаций Ярославской области к соблюдению </w:t>
      </w:r>
      <w:r w:rsidR="0071641C">
        <w:rPr>
          <w:color w:val="000000"/>
          <w:lang w:val="ru-RU" w:eastAsia="ru-RU"/>
        </w:rPr>
        <w:t>П</w:t>
      </w:r>
      <w:r w:rsidRPr="005C29AE">
        <w:rPr>
          <w:color w:val="000000"/>
          <w:lang w:val="ru-RU" w:eastAsia="ru-RU"/>
        </w:rPr>
        <w:t>равил дорожного движения Российской Федерации</w:t>
      </w:r>
      <w:r w:rsidRPr="005C29AE">
        <w:t>.</w:t>
      </w:r>
    </w:p>
    <w:p w:rsidR="005B1944" w:rsidRPr="005C29AE" w:rsidRDefault="00537126" w:rsidP="00671412">
      <w:pPr>
        <w:tabs>
          <w:tab w:val="left" w:pos="720"/>
        </w:tabs>
        <w:spacing w:after="0" w:line="360" w:lineRule="auto"/>
        <w:ind w:firstLine="720"/>
        <w:contextualSpacing/>
        <w:jc w:val="both"/>
      </w:pPr>
      <w:r w:rsidRPr="005C29AE">
        <w:rPr>
          <w:b/>
        </w:rPr>
        <w:t>Участник</w:t>
      </w:r>
      <w:r w:rsidR="002214BA">
        <w:rPr>
          <w:b/>
        </w:rPr>
        <w:t>ами</w:t>
      </w:r>
      <w:r w:rsidRPr="005C29AE">
        <w:rPr>
          <w:b/>
        </w:rPr>
        <w:t xml:space="preserve"> </w:t>
      </w:r>
      <w:r w:rsidR="007E232E" w:rsidRPr="005C29AE">
        <w:rPr>
          <w:b/>
        </w:rPr>
        <w:t>Акции</w:t>
      </w:r>
      <w:r w:rsidR="002214BA">
        <w:t xml:space="preserve"> </w:t>
      </w:r>
      <w:r w:rsidR="007069D2">
        <w:t>стали 1044</w:t>
      </w:r>
      <w:r w:rsidR="002214BA">
        <w:t xml:space="preserve"> </w:t>
      </w:r>
      <w:r w:rsidR="00D366D8" w:rsidRPr="005C29AE">
        <w:t>обучающи</w:t>
      </w:r>
      <w:r w:rsidR="007069D2">
        <w:t>х</w:t>
      </w:r>
      <w:r w:rsidR="00D366D8" w:rsidRPr="005C29AE">
        <w:t xml:space="preserve">ся </w:t>
      </w:r>
      <w:r w:rsidR="007E232E" w:rsidRPr="005C29AE">
        <w:t>и воспитанник</w:t>
      </w:r>
      <w:r w:rsidR="007069D2">
        <w:t>ов</w:t>
      </w:r>
      <w:r w:rsidR="007E232E" w:rsidRPr="005C29AE">
        <w:t xml:space="preserve"> </w:t>
      </w:r>
      <w:r w:rsidR="007069D2">
        <w:t xml:space="preserve">из 91 образовательной </w:t>
      </w:r>
      <w:r w:rsidR="00D366D8" w:rsidRPr="005C29AE">
        <w:t>организаци</w:t>
      </w:r>
      <w:r w:rsidR="007069D2">
        <w:t>и 1</w:t>
      </w:r>
      <w:r w:rsidR="00F63AD2">
        <w:t>7</w:t>
      </w:r>
      <w:r w:rsidR="007069D2">
        <w:t xml:space="preserve"> муниципальных образований </w:t>
      </w:r>
      <w:r w:rsidR="00D366D8" w:rsidRPr="005C29AE">
        <w:t>Ярославской области</w:t>
      </w:r>
      <w:r w:rsidR="007069D2">
        <w:t xml:space="preserve"> </w:t>
      </w:r>
      <w:r w:rsidR="00D366D8" w:rsidRPr="005C29AE">
        <w:t>в возрасте от 4 до 17 лет</w:t>
      </w:r>
      <w:r w:rsidR="00E25F22">
        <w:t xml:space="preserve"> (далее – Участники)</w:t>
      </w:r>
      <w:r w:rsidRPr="005C29AE">
        <w:t>.</w:t>
      </w:r>
      <w:r w:rsidR="00BD3FD0" w:rsidRPr="005C29AE">
        <w:t xml:space="preserve"> </w:t>
      </w:r>
    </w:p>
    <w:p w:rsidR="005B3FA2" w:rsidRDefault="00D3412A" w:rsidP="005B3FA2">
      <w:pPr>
        <w:spacing w:line="360" w:lineRule="auto"/>
        <w:ind w:firstLine="741"/>
        <w:contextualSpacing/>
        <w:jc w:val="both"/>
        <w:rPr>
          <w:color w:val="000000"/>
        </w:rPr>
      </w:pPr>
      <w:r w:rsidRPr="00D3412A">
        <w:rPr>
          <w:b/>
        </w:rPr>
        <w:t>Программа Акции включала в себя</w:t>
      </w:r>
      <w:r>
        <w:rPr>
          <w:b/>
        </w:rPr>
        <w:t xml:space="preserve"> следующие этапы</w:t>
      </w:r>
      <w:r w:rsidR="007E232E" w:rsidRPr="005C29AE">
        <w:rPr>
          <w:color w:val="000000"/>
        </w:rPr>
        <w:t>:</w:t>
      </w:r>
    </w:p>
    <w:p w:rsidR="005B3FA2" w:rsidRPr="005B3FA2" w:rsidRDefault="00E6497A" w:rsidP="00E6497A">
      <w:pPr>
        <w:spacing w:line="360" w:lineRule="auto"/>
        <w:ind w:firstLine="741"/>
        <w:contextualSpacing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 xml:space="preserve">1. С </w:t>
      </w:r>
      <w:r w:rsidR="005B3FA2" w:rsidRPr="005B3FA2">
        <w:rPr>
          <w:rFonts w:eastAsia="Calibri"/>
          <w:color w:val="000000"/>
          <w:lang w:eastAsia="en-US"/>
        </w:rPr>
        <w:t xml:space="preserve">24 октября по 30 октября 2022 года </w:t>
      </w:r>
      <w:r w:rsidR="00E309D1">
        <w:rPr>
          <w:rFonts w:eastAsia="Calibri"/>
          <w:color w:val="000000"/>
          <w:lang w:eastAsia="en-US"/>
        </w:rPr>
        <w:t>прошел</w:t>
      </w:r>
      <w:r w:rsidR="005B3FA2" w:rsidRPr="005B3FA2">
        <w:rPr>
          <w:rFonts w:eastAsia="Calibri"/>
          <w:color w:val="000000"/>
          <w:lang w:eastAsia="en-US"/>
        </w:rPr>
        <w:t xml:space="preserve"> челлендж</w:t>
      </w:r>
      <w:r w:rsidR="009F79C7">
        <w:rPr>
          <w:rFonts w:eastAsia="Calibri"/>
          <w:color w:val="000000"/>
          <w:lang w:eastAsia="en-US"/>
        </w:rPr>
        <w:t xml:space="preserve"> «Безопасный! Яркий! Классный!»</w:t>
      </w:r>
      <w:r w:rsidR="005B3FA2" w:rsidRPr="005B3FA2">
        <w:rPr>
          <w:rFonts w:eastAsia="Calibri"/>
          <w:color w:val="000000"/>
          <w:lang w:eastAsia="en-US"/>
        </w:rPr>
        <w:t xml:space="preserve"> </w:t>
      </w:r>
      <w:r w:rsidR="009F79C7">
        <w:rPr>
          <w:rFonts w:eastAsia="Calibri"/>
          <w:color w:val="000000"/>
          <w:lang w:eastAsia="en-US"/>
        </w:rPr>
        <w:t xml:space="preserve">(далее – Челлендж), </w:t>
      </w:r>
      <w:r w:rsidR="005B3FA2" w:rsidRPr="005B3FA2">
        <w:rPr>
          <w:rFonts w:eastAsia="Calibri"/>
          <w:color w:val="000000"/>
          <w:lang w:eastAsia="en-US"/>
        </w:rPr>
        <w:t>в рамках которого Участники пров</w:t>
      </w:r>
      <w:r w:rsidR="0072393C">
        <w:rPr>
          <w:rFonts w:eastAsia="Calibri"/>
          <w:color w:val="000000"/>
          <w:lang w:eastAsia="en-US"/>
        </w:rPr>
        <w:t>ели</w:t>
      </w:r>
      <w:r w:rsidR="005B3FA2" w:rsidRPr="005B3FA2">
        <w:rPr>
          <w:rFonts w:eastAsia="Calibri"/>
          <w:color w:val="000000"/>
          <w:lang w:eastAsia="en-US"/>
        </w:rPr>
        <w:t xml:space="preserve"> фотосъемку с использованием световозвращающих элементов на своей одежде, обуви, вещах, а также своих средствах индивидуальной мобильнос</w:t>
      </w:r>
      <w:r w:rsidR="0072393C">
        <w:rPr>
          <w:rFonts w:eastAsia="Calibri"/>
          <w:color w:val="000000"/>
          <w:lang w:eastAsia="en-US"/>
        </w:rPr>
        <w:t>ти (далее – СИМ), и представили</w:t>
      </w:r>
      <w:r w:rsidR="005B3FA2" w:rsidRPr="005B3FA2">
        <w:rPr>
          <w:rFonts w:eastAsia="Calibri"/>
          <w:color w:val="000000"/>
          <w:lang w:eastAsia="en-US"/>
        </w:rPr>
        <w:t xml:space="preserve"> фо</w:t>
      </w:r>
      <w:r w:rsidR="009F79C7">
        <w:rPr>
          <w:rFonts w:eastAsia="Calibri"/>
          <w:color w:val="000000"/>
          <w:lang w:eastAsia="en-US"/>
        </w:rPr>
        <w:t>тографию в конкретную номинацию.</w:t>
      </w:r>
    </w:p>
    <w:p w:rsidR="005B3FA2" w:rsidRPr="005B3FA2" w:rsidRDefault="005B3FA2" w:rsidP="00E6497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5B3FA2">
        <w:rPr>
          <w:rFonts w:eastAsia="Calibri"/>
          <w:color w:val="000000"/>
          <w:lang w:eastAsia="en-US"/>
        </w:rPr>
        <w:t>Номинации Челленджа:</w:t>
      </w:r>
    </w:p>
    <w:p w:rsidR="005B3FA2" w:rsidRPr="005B3FA2" w:rsidRDefault="005B3FA2" w:rsidP="00E6497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5B3FA2">
        <w:rPr>
          <w:rFonts w:eastAsia="Calibri"/>
          <w:color w:val="000000"/>
          <w:lang w:eastAsia="en-US"/>
        </w:rPr>
        <w:t>«Самый яркий пешеход» –</w:t>
      </w:r>
      <w:r w:rsidR="0072393C">
        <w:rPr>
          <w:rFonts w:eastAsia="Calibri"/>
          <w:color w:val="000000"/>
          <w:lang w:eastAsia="en-US"/>
        </w:rPr>
        <w:t xml:space="preserve"> Участники демонстрировали </w:t>
      </w:r>
      <w:r w:rsidRPr="005B3FA2">
        <w:rPr>
          <w:rFonts w:eastAsia="Calibri"/>
          <w:color w:val="000000"/>
          <w:lang w:eastAsia="en-US"/>
        </w:rPr>
        <w:t>световозвращающи</w:t>
      </w:r>
      <w:r w:rsidR="0072393C">
        <w:rPr>
          <w:rFonts w:eastAsia="Calibri"/>
          <w:color w:val="000000"/>
          <w:lang w:eastAsia="en-US"/>
        </w:rPr>
        <w:t>е</w:t>
      </w:r>
      <w:r w:rsidRPr="005B3FA2">
        <w:rPr>
          <w:rFonts w:eastAsia="Calibri"/>
          <w:color w:val="000000"/>
          <w:lang w:eastAsia="en-US"/>
        </w:rPr>
        <w:t xml:space="preserve"> элемент</w:t>
      </w:r>
      <w:r w:rsidR="0072393C">
        <w:rPr>
          <w:rFonts w:eastAsia="Calibri"/>
          <w:color w:val="000000"/>
          <w:lang w:eastAsia="en-US"/>
        </w:rPr>
        <w:t>ы</w:t>
      </w:r>
      <w:r w:rsidRPr="005B3FA2">
        <w:rPr>
          <w:rFonts w:eastAsia="Calibri"/>
          <w:color w:val="000000"/>
          <w:lang w:eastAsia="en-US"/>
        </w:rPr>
        <w:t xml:space="preserve"> на одежде, обуви и вещах, используемых в повседневной жизни;</w:t>
      </w:r>
    </w:p>
    <w:p w:rsidR="005B3FA2" w:rsidRPr="005B3FA2" w:rsidRDefault="005B3FA2" w:rsidP="00E6497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5B3FA2">
        <w:rPr>
          <w:rFonts w:eastAsia="Calibri"/>
          <w:color w:val="000000"/>
          <w:lang w:eastAsia="en-US"/>
        </w:rPr>
        <w:t xml:space="preserve">«Самый яркий СИМ» – </w:t>
      </w:r>
      <w:r w:rsidR="0072393C">
        <w:rPr>
          <w:rFonts w:eastAsia="Calibri"/>
          <w:color w:val="000000"/>
          <w:lang w:eastAsia="en-US"/>
        </w:rPr>
        <w:t xml:space="preserve">Участники демонстрировали </w:t>
      </w:r>
      <w:r w:rsidRPr="005B3FA2">
        <w:rPr>
          <w:rFonts w:eastAsia="Calibri"/>
          <w:color w:val="000000"/>
          <w:lang w:eastAsia="en-US"/>
        </w:rPr>
        <w:t>световозвращающи</w:t>
      </w:r>
      <w:r w:rsidR="0072393C">
        <w:rPr>
          <w:rFonts w:eastAsia="Calibri"/>
          <w:color w:val="000000"/>
          <w:lang w:eastAsia="en-US"/>
        </w:rPr>
        <w:t>е</w:t>
      </w:r>
      <w:r w:rsidRPr="005B3FA2">
        <w:rPr>
          <w:rFonts w:eastAsia="Calibri"/>
          <w:color w:val="000000"/>
          <w:lang w:eastAsia="en-US"/>
        </w:rPr>
        <w:t xml:space="preserve"> элемент</w:t>
      </w:r>
      <w:r w:rsidR="0072393C">
        <w:rPr>
          <w:rFonts w:eastAsia="Calibri"/>
          <w:color w:val="000000"/>
          <w:lang w:eastAsia="en-US"/>
        </w:rPr>
        <w:t>ы на своем СИМ</w:t>
      </w:r>
      <w:r w:rsidRPr="005B3FA2">
        <w:rPr>
          <w:rFonts w:eastAsia="Calibri"/>
          <w:color w:val="000000"/>
          <w:lang w:eastAsia="en-US"/>
        </w:rPr>
        <w:t>.</w:t>
      </w:r>
    </w:p>
    <w:p w:rsidR="008F141C" w:rsidRDefault="005B3FA2" w:rsidP="00E6497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5B3FA2">
        <w:rPr>
          <w:rFonts w:eastAsia="Calibri"/>
          <w:color w:val="000000"/>
          <w:lang w:eastAsia="en-US"/>
        </w:rPr>
        <w:t>Участники размест</w:t>
      </w:r>
      <w:r w:rsidR="008F141C">
        <w:rPr>
          <w:rFonts w:eastAsia="Calibri"/>
          <w:color w:val="000000"/>
          <w:lang w:eastAsia="en-US"/>
        </w:rPr>
        <w:t>или</w:t>
      </w:r>
      <w:r w:rsidRPr="005B3FA2">
        <w:rPr>
          <w:rFonts w:eastAsia="Calibri"/>
          <w:color w:val="000000"/>
          <w:lang w:eastAsia="en-US"/>
        </w:rPr>
        <w:t xml:space="preserve"> фотографии для Челленджа в предложенные новости группы </w:t>
      </w:r>
      <w:r w:rsidR="008F141C">
        <w:rPr>
          <w:rFonts w:eastAsia="Calibri"/>
          <w:color w:val="000000"/>
          <w:lang w:eastAsia="en-US"/>
        </w:rPr>
        <w:t>РРЦ во «</w:t>
      </w:r>
      <w:r w:rsidRPr="005B3FA2">
        <w:rPr>
          <w:rFonts w:eastAsia="Calibri"/>
          <w:color w:val="000000"/>
          <w:lang w:eastAsia="en-US"/>
        </w:rPr>
        <w:t>ВК</w:t>
      </w:r>
      <w:r w:rsidR="008F141C">
        <w:rPr>
          <w:rFonts w:eastAsia="Calibri"/>
          <w:color w:val="000000"/>
          <w:lang w:eastAsia="en-US"/>
        </w:rPr>
        <w:t>онтакте»</w:t>
      </w:r>
      <w:r w:rsidRPr="005B3FA2">
        <w:rPr>
          <w:rFonts w:eastAsia="Calibri"/>
          <w:color w:val="000000"/>
          <w:lang w:eastAsia="en-US"/>
        </w:rPr>
        <w:t xml:space="preserve"> с хэштегом #</w:t>
      </w:r>
      <w:proofErr w:type="spellStart"/>
      <w:r w:rsidRPr="005B3FA2">
        <w:rPr>
          <w:rFonts w:eastAsia="Calibri"/>
          <w:color w:val="000000"/>
          <w:lang w:eastAsia="en-US"/>
        </w:rPr>
        <w:t>БезопасныйЯркийКлассный</w:t>
      </w:r>
      <w:proofErr w:type="spellEnd"/>
      <w:r w:rsidRPr="005B3FA2">
        <w:rPr>
          <w:rFonts w:eastAsia="Calibri"/>
          <w:color w:val="000000"/>
          <w:lang w:eastAsia="en-US"/>
        </w:rPr>
        <w:t xml:space="preserve"> и названием номинации, в которой они прин</w:t>
      </w:r>
      <w:r w:rsidR="008F141C">
        <w:rPr>
          <w:rFonts w:eastAsia="Calibri"/>
          <w:color w:val="000000"/>
          <w:lang w:eastAsia="en-US"/>
        </w:rPr>
        <w:t>яли</w:t>
      </w:r>
      <w:r w:rsidRPr="005B3FA2">
        <w:rPr>
          <w:rFonts w:eastAsia="Calibri"/>
          <w:color w:val="000000"/>
          <w:lang w:eastAsia="en-US"/>
        </w:rPr>
        <w:t xml:space="preserve"> участие. </w:t>
      </w:r>
    </w:p>
    <w:p w:rsidR="005B3FA2" w:rsidRPr="005B3FA2" w:rsidRDefault="008B241A" w:rsidP="00E6497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Кроме того, </w:t>
      </w:r>
      <w:r w:rsidR="005B3FA2" w:rsidRPr="005B3FA2">
        <w:rPr>
          <w:rFonts w:eastAsia="Calibri"/>
          <w:color w:val="000000"/>
          <w:lang w:eastAsia="en-US"/>
        </w:rPr>
        <w:t>28 октября 2022 года</w:t>
      </w:r>
      <w:r w:rsidR="007D1565">
        <w:rPr>
          <w:rFonts w:eastAsia="Calibri"/>
          <w:color w:val="000000"/>
          <w:lang w:eastAsia="en-US"/>
        </w:rPr>
        <w:t xml:space="preserve"> прошел </w:t>
      </w:r>
      <w:r w:rsidR="005B3FA2" w:rsidRPr="005B3FA2">
        <w:rPr>
          <w:rFonts w:eastAsia="Calibri"/>
          <w:color w:val="000000"/>
          <w:lang w:eastAsia="en-US"/>
        </w:rPr>
        <w:t>«</w:t>
      </w:r>
      <w:r>
        <w:rPr>
          <w:rFonts w:eastAsia="Calibri"/>
          <w:color w:val="000000"/>
          <w:lang w:eastAsia="en-US"/>
        </w:rPr>
        <w:t>Единый день световозвращателей»,</w:t>
      </w:r>
      <w:r w:rsidR="007D1565">
        <w:rPr>
          <w:rFonts w:eastAsia="Calibri"/>
          <w:color w:val="000000"/>
          <w:lang w:eastAsia="en-US"/>
        </w:rPr>
        <w:t xml:space="preserve"> в рамках которого</w:t>
      </w:r>
      <w:r w:rsidR="005B3FA2" w:rsidRPr="005B3FA2">
        <w:rPr>
          <w:rFonts w:eastAsia="Calibri"/>
          <w:color w:val="000000"/>
          <w:lang w:eastAsia="en-US"/>
        </w:rPr>
        <w:t xml:space="preserve"> Участник</w:t>
      </w:r>
      <w:r w:rsidR="002E1676">
        <w:rPr>
          <w:rFonts w:eastAsia="Calibri"/>
          <w:color w:val="000000"/>
          <w:lang w:eastAsia="en-US"/>
        </w:rPr>
        <w:t>и</w:t>
      </w:r>
      <w:r w:rsidR="005B3FA2" w:rsidRPr="005B3FA2">
        <w:rPr>
          <w:rFonts w:eastAsia="Calibri"/>
          <w:color w:val="000000"/>
          <w:lang w:eastAsia="en-US"/>
        </w:rPr>
        <w:t xml:space="preserve"> </w:t>
      </w:r>
      <w:r w:rsidR="007D1565">
        <w:rPr>
          <w:rFonts w:eastAsia="Calibri"/>
          <w:color w:val="000000"/>
          <w:lang w:eastAsia="en-US"/>
        </w:rPr>
        <w:t>вышли</w:t>
      </w:r>
      <w:r w:rsidRPr="005B3FA2">
        <w:rPr>
          <w:rFonts w:eastAsia="Calibri"/>
          <w:color w:val="000000"/>
          <w:lang w:eastAsia="en-US"/>
        </w:rPr>
        <w:t xml:space="preserve"> на регулируемые и нерегулируемые пере</w:t>
      </w:r>
      <w:r>
        <w:rPr>
          <w:rFonts w:eastAsia="Calibri"/>
          <w:color w:val="000000"/>
          <w:lang w:eastAsia="en-US"/>
        </w:rPr>
        <w:t>крёстки и пешеходные переходы</w:t>
      </w:r>
      <w:r w:rsidRPr="005B3FA2">
        <w:rPr>
          <w:rFonts w:eastAsia="Calibri"/>
          <w:color w:val="000000"/>
          <w:lang w:eastAsia="en-US"/>
        </w:rPr>
        <w:t xml:space="preserve"> </w:t>
      </w:r>
      <w:r w:rsidR="005B3FA2" w:rsidRPr="005B3FA2">
        <w:rPr>
          <w:rFonts w:eastAsia="Calibri"/>
          <w:color w:val="000000"/>
          <w:lang w:eastAsia="en-US"/>
        </w:rPr>
        <w:t>совместно с сотрудниками Госавтоинспекции, специалистами ресурсных центров (опорных школ), а также с привлечением членов от</w:t>
      </w:r>
      <w:r>
        <w:rPr>
          <w:rFonts w:eastAsia="Calibri"/>
          <w:color w:val="000000"/>
          <w:lang w:eastAsia="en-US"/>
        </w:rPr>
        <w:t xml:space="preserve">рядов юных инспекторов движения, </w:t>
      </w:r>
      <w:r w:rsidR="001F74E4">
        <w:rPr>
          <w:rFonts w:eastAsia="Calibri"/>
          <w:color w:val="000000"/>
          <w:lang w:eastAsia="en-US"/>
        </w:rPr>
        <w:t xml:space="preserve">чтобы </w:t>
      </w:r>
      <w:r w:rsidR="005B3FA2" w:rsidRPr="005B3FA2">
        <w:rPr>
          <w:rFonts w:eastAsia="Calibri"/>
          <w:color w:val="000000"/>
          <w:lang w:eastAsia="en-US"/>
        </w:rPr>
        <w:t xml:space="preserve">провести с пешеходами на данном участке дорожного </w:t>
      </w:r>
      <w:r w:rsidR="001F74E4">
        <w:rPr>
          <w:rFonts w:eastAsia="Calibri"/>
          <w:color w:val="000000"/>
          <w:lang w:eastAsia="en-US"/>
        </w:rPr>
        <w:t>движения разъяснительную работу</w:t>
      </w:r>
      <w:r w:rsidR="005B3FA2" w:rsidRPr="005B3FA2">
        <w:rPr>
          <w:rFonts w:eastAsia="Calibri"/>
          <w:color w:val="000000"/>
          <w:lang w:eastAsia="en-US"/>
        </w:rPr>
        <w:t xml:space="preserve"> о необходимости использования световозвращателей</w:t>
      </w:r>
      <w:r w:rsidR="001F74E4">
        <w:rPr>
          <w:rFonts w:eastAsia="Calibri"/>
          <w:color w:val="000000"/>
          <w:lang w:eastAsia="en-US"/>
        </w:rPr>
        <w:t>.</w:t>
      </w:r>
    </w:p>
    <w:p w:rsidR="005B3FA2" w:rsidRPr="007069D2" w:rsidRDefault="00E6497A" w:rsidP="00E6497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2. С</w:t>
      </w:r>
      <w:r w:rsidR="005B3FA2" w:rsidRPr="005B3FA2">
        <w:rPr>
          <w:rFonts w:eastAsia="Calibri"/>
          <w:color w:val="000000"/>
          <w:lang w:eastAsia="en-US"/>
        </w:rPr>
        <w:t xml:space="preserve"> 1 ноября по 14 ноября 2022 года </w:t>
      </w:r>
      <w:r w:rsidR="00E309D1">
        <w:rPr>
          <w:rFonts w:eastAsia="Calibri"/>
          <w:color w:val="000000"/>
          <w:lang w:eastAsia="en-US"/>
        </w:rPr>
        <w:t>прошел</w:t>
      </w:r>
      <w:r w:rsidR="005B3FA2" w:rsidRPr="005B3FA2">
        <w:rPr>
          <w:rFonts w:eastAsia="Calibri"/>
          <w:color w:val="000000"/>
          <w:lang w:eastAsia="en-US"/>
        </w:rPr>
        <w:t xml:space="preserve"> интернет-квест «Код безопасности», в рамках которого в </w:t>
      </w:r>
      <w:r w:rsidR="007D1565">
        <w:rPr>
          <w:rFonts w:eastAsia="Calibri"/>
          <w:color w:val="000000"/>
          <w:lang w:eastAsia="en-US"/>
        </w:rPr>
        <w:t>РРЦ во «</w:t>
      </w:r>
      <w:r w:rsidR="007D1565" w:rsidRPr="005B3FA2">
        <w:rPr>
          <w:rFonts w:eastAsia="Calibri"/>
          <w:color w:val="000000"/>
          <w:lang w:eastAsia="en-US"/>
        </w:rPr>
        <w:t>ВК</w:t>
      </w:r>
      <w:r w:rsidR="007D1565">
        <w:rPr>
          <w:rFonts w:eastAsia="Calibri"/>
          <w:color w:val="000000"/>
          <w:lang w:eastAsia="en-US"/>
        </w:rPr>
        <w:t>онтакте»</w:t>
      </w:r>
      <w:r w:rsidR="007D1565" w:rsidRPr="005B3FA2">
        <w:rPr>
          <w:rFonts w:eastAsia="Calibri"/>
          <w:color w:val="000000"/>
          <w:lang w:eastAsia="en-US"/>
        </w:rPr>
        <w:t xml:space="preserve"> </w:t>
      </w:r>
      <w:r w:rsidR="007D1565">
        <w:rPr>
          <w:rFonts w:eastAsia="Calibri"/>
          <w:color w:val="000000"/>
          <w:lang w:eastAsia="en-US"/>
        </w:rPr>
        <w:t xml:space="preserve">были </w:t>
      </w:r>
      <w:r w:rsidR="005B3FA2" w:rsidRPr="005B3FA2">
        <w:rPr>
          <w:rFonts w:eastAsia="Calibri"/>
          <w:color w:val="000000"/>
          <w:lang w:eastAsia="en-US"/>
        </w:rPr>
        <w:t>размещены различные задания, по итогам которых Участники собра</w:t>
      </w:r>
      <w:r w:rsidR="007D1565">
        <w:rPr>
          <w:rFonts w:eastAsia="Calibri"/>
          <w:color w:val="000000"/>
          <w:lang w:eastAsia="en-US"/>
        </w:rPr>
        <w:t>ли</w:t>
      </w:r>
      <w:r w:rsidR="005B3FA2" w:rsidRPr="005B3FA2">
        <w:rPr>
          <w:rFonts w:eastAsia="Calibri"/>
          <w:color w:val="000000"/>
          <w:lang w:eastAsia="en-US"/>
        </w:rPr>
        <w:t xml:space="preserve"> код безопасности – засекреченное словосочетание, связанное с безопасностью дорожного движения</w:t>
      </w:r>
      <w:r w:rsidR="007069D2">
        <w:rPr>
          <w:rFonts w:eastAsia="Calibri"/>
          <w:color w:val="000000"/>
          <w:lang w:eastAsia="en-US"/>
        </w:rPr>
        <w:t xml:space="preserve"> (далее – Код)</w:t>
      </w:r>
      <w:r w:rsidR="005B3FA2" w:rsidRPr="005B3FA2">
        <w:rPr>
          <w:rFonts w:eastAsia="Calibri"/>
          <w:color w:val="000000"/>
          <w:lang w:eastAsia="en-US"/>
        </w:rPr>
        <w:t>. Каждое задание име</w:t>
      </w:r>
      <w:r w:rsidR="007D1565">
        <w:rPr>
          <w:rFonts w:eastAsia="Calibri"/>
          <w:color w:val="000000"/>
          <w:lang w:eastAsia="en-US"/>
        </w:rPr>
        <w:t>ло</w:t>
      </w:r>
      <w:r w:rsidR="005B3FA2" w:rsidRPr="005B3FA2">
        <w:rPr>
          <w:rFonts w:eastAsia="Calibri"/>
          <w:color w:val="000000"/>
          <w:lang w:eastAsia="en-US"/>
        </w:rPr>
        <w:t xml:space="preserve"> ключ к сбору </w:t>
      </w:r>
      <w:r w:rsidR="007069D2">
        <w:rPr>
          <w:rFonts w:eastAsia="Calibri"/>
          <w:color w:val="000000"/>
          <w:lang w:eastAsia="en-US"/>
        </w:rPr>
        <w:t>Кода. Победителями (</w:t>
      </w:r>
      <w:r w:rsidR="007069D2">
        <w:rPr>
          <w:rFonts w:eastAsia="Calibri"/>
          <w:color w:val="000000"/>
          <w:lang w:val="en-US" w:eastAsia="en-US"/>
        </w:rPr>
        <w:t>I</w:t>
      </w:r>
      <w:r w:rsidR="007069D2">
        <w:rPr>
          <w:rFonts w:eastAsia="Calibri"/>
          <w:color w:val="000000"/>
          <w:lang w:eastAsia="en-US"/>
        </w:rPr>
        <w:t xml:space="preserve"> место)</w:t>
      </w:r>
      <w:r w:rsidR="00345AA2">
        <w:rPr>
          <w:rFonts w:eastAsia="Calibri"/>
          <w:color w:val="000000"/>
          <w:lang w:eastAsia="en-US"/>
        </w:rPr>
        <w:t xml:space="preserve"> стали 2 Участника из г. Ярославль</w:t>
      </w:r>
      <w:r w:rsidR="007069D2">
        <w:rPr>
          <w:rFonts w:eastAsia="Calibri"/>
          <w:color w:val="000000"/>
          <w:lang w:eastAsia="en-US"/>
        </w:rPr>
        <w:t>,</w:t>
      </w:r>
      <w:r w:rsidR="00EA184C">
        <w:rPr>
          <w:rFonts w:eastAsia="Calibri"/>
          <w:color w:val="000000"/>
          <w:lang w:eastAsia="en-US"/>
        </w:rPr>
        <w:t xml:space="preserve"> призёрами</w:t>
      </w:r>
      <w:bookmarkStart w:id="0" w:name="_GoBack"/>
      <w:bookmarkEnd w:id="0"/>
      <w:r w:rsidR="007069D2" w:rsidRPr="007069D2">
        <w:rPr>
          <w:rFonts w:eastAsia="Calibri"/>
          <w:color w:val="000000"/>
          <w:lang w:eastAsia="en-US"/>
        </w:rPr>
        <w:t xml:space="preserve"> </w:t>
      </w:r>
      <w:r w:rsidR="007069D2">
        <w:rPr>
          <w:rFonts w:eastAsia="Calibri"/>
          <w:color w:val="000000"/>
          <w:lang w:eastAsia="en-US"/>
        </w:rPr>
        <w:t>(</w:t>
      </w:r>
      <w:r w:rsidR="007069D2">
        <w:rPr>
          <w:rFonts w:eastAsia="Calibri"/>
          <w:color w:val="000000"/>
          <w:lang w:val="en-US" w:eastAsia="en-US"/>
        </w:rPr>
        <w:t>II</w:t>
      </w:r>
      <w:r w:rsidR="007069D2">
        <w:rPr>
          <w:rFonts w:eastAsia="Calibri"/>
          <w:color w:val="000000"/>
          <w:lang w:eastAsia="en-US"/>
        </w:rPr>
        <w:t xml:space="preserve"> и</w:t>
      </w:r>
      <w:r w:rsidR="007069D2" w:rsidRPr="007069D2">
        <w:rPr>
          <w:rFonts w:eastAsia="Calibri"/>
          <w:color w:val="000000"/>
          <w:lang w:eastAsia="en-US"/>
        </w:rPr>
        <w:t xml:space="preserve"> </w:t>
      </w:r>
      <w:r w:rsidR="007069D2">
        <w:rPr>
          <w:rFonts w:eastAsia="Calibri"/>
          <w:color w:val="000000"/>
          <w:lang w:val="en-US" w:eastAsia="en-US"/>
        </w:rPr>
        <w:t>III</w:t>
      </w:r>
      <w:r w:rsidR="007069D2">
        <w:rPr>
          <w:rFonts w:eastAsia="Calibri"/>
          <w:color w:val="000000"/>
          <w:lang w:eastAsia="en-US"/>
        </w:rPr>
        <w:t xml:space="preserve"> места)</w:t>
      </w:r>
      <w:r w:rsidR="00345AA2">
        <w:rPr>
          <w:rFonts w:eastAsia="Calibri"/>
          <w:color w:val="000000"/>
          <w:lang w:eastAsia="en-US"/>
        </w:rPr>
        <w:t xml:space="preserve"> стали 1 Участник из Ярославского муниципального района и 3 Участников из г. Ярославль. Все они </w:t>
      </w:r>
      <w:r w:rsidR="00345AA2">
        <w:rPr>
          <w:rFonts w:eastAsia="Calibri"/>
          <w:color w:val="000000"/>
          <w:lang w:eastAsia="en-US"/>
        </w:rPr>
        <w:t>были</w:t>
      </w:r>
      <w:r w:rsidR="00345AA2" w:rsidRPr="005B3FA2">
        <w:rPr>
          <w:rFonts w:eastAsia="Calibri"/>
          <w:color w:val="000000"/>
          <w:lang w:eastAsia="en-US"/>
        </w:rPr>
        <w:t xml:space="preserve"> </w:t>
      </w:r>
      <w:r w:rsidR="00345AA2">
        <w:rPr>
          <w:rFonts w:eastAsia="Calibri"/>
          <w:color w:val="000000"/>
          <w:lang w:eastAsia="en-US"/>
        </w:rPr>
        <w:t>награждены памятными подарками</w:t>
      </w:r>
      <w:r w:rsidR="00345AA2">
        <w:rPr>
          <w:rFonts w:eastAsia="Calibri"/>
          <w:color w:val="000000"/>
          <w:lang w:eastAsia="en-US"/>
        </w:rPr>
        <w:t>.</w:t>
      </w:r>
    </w:p>
    <w:p w:rsidR="00D3412A" w:rsidRPr="005B3FA2" w:rsidRDefault="00E4657C" w:rsidP="0026411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</w:t>
      </w:r>
      <w:r w:rsidR="005B3FA2" w:rsidRPr="005B3FA2">
        <w:rPr>
          <w:rFonts w:eastAsia="Calibri"/>
          <w:color w:val="000000"/>
          <w:lang w:eastAsia="en-US"/>
        </w:rPr>
        <w:t xml:space="preserve"> 7 по 14 ноября 2022 года </w:t>
      </w:r>
      <w:r>
        <w:rPr>
          <w:rFonts w:eastAsia="Calibri"/>
          <w:color w:val="000000"/>
          <w:lang w:eastAsia="en-US"/>
        </w:rPr>
        <w:t>про</w:t>
      </w:r>
      <w:r w:rsidR="007D1565">
        <w:rPr>
          <w:rFonts w:eastAsia="Calibri"/>
          <w:color w:val="000000"/>
          <w:lang w:eastAsia="en-US"/>
        </w:rPr>
        <w:t>шла</w:t>
      </w:r>
      <w:r>
        <w:rPr>
          <w:rFonts w:eastAsia="Calibri"/>
          <w:color w:val="000000"/>
          <w:lang w:eastAsia="en-US"/>
        </w:rPr>
        <w:t xml:space="preserve"> «Неделя БДД». А</w:t>
      </w:r>
      <w:r w:rsidRPr="005B3FA2">
        <w:rPr>
          <w:rFonts w:eastAsia="Calibri"/>
          <w:color w:val="000000"/>
          <w:lang w:eastAsia="en-US"/>
        </w:rPr>
        <w:t>дминистраци</w:t>
      </w:r>
      <w:r w:rsidR="007D1565">
        <w:rPr>
          <w:rFonts w:eastAsia="Calibri"/>
          <w:color w:val="000000"/>
          <w:lang w:eastAsia="en-US"/>
        </w:rPr>
        <w:t>и</w:t>
      </w:r>
      <w:r w:rsidRPr="005B3FA2">
        <w:rPr>
          <w:rFonts w:eastAsia="Calibri"/>
          <w:color w:val="000000"/>
          <w:lang w:eastAsia="en-US"/>
        </w:rPr>
        <w:t xml:space="preserve"> образовательных организаций</w:t>
      </w:r>
      <w:r>
        <w:rPr>
          <w:rFonts w:eastAsia="Calibri"/>
          <w:color w:val="000000"/>
          <w:lang w:eastAsia="en-US"/>
        </w:rPr>
        <w:t xml:space="preserve"> рекомендуется </w:t>
      </w:r>
      <w:r w:rsidR="00077EAB">
        <w:rPr>
          <w:rFonts w:eastAsia="Calibri"/>
          <w:color w:val="000000"/>
          <w:lang w:eastAsia="en-US"/>
        </w:rPr>
        <w:t xml:space="preserve">самостоятельно </w:t>
      </w:r>
      <w:r w:rsidR="007D1565">
        <w:rPr>
          <w:rFonts w:eastAsia="Calibri"/>
          <w:color w:val="000000"/>
          <w:lang w:eastAsia="en-US"/>
        </w:rPr>
        <w:t>организовали</w:t>
      </w:r>
      <w:r>
        <w:rPr>
          <w:rFonts w:eastAsia="Calibri"/>
          <w:color w:val="000000"/>
          <w:lang w:eastAsia="en-US"/>
        </w:rPr>
        <w:t xml:space="preserve"> </w:t>
      </w:r>
      <w:r w:rsidR="005B3FA2" w:rsidRPr="005B3FA2">
        <w:rPr>
          <w:rFonts w:eastAsia="Calibri"/>
          <w:color w:val="000000"/>
          <w:lang w:eastAsia="en-US"/>
        </w:rPr>
        <w:t>среди учащихся мастер-классы по изготовлению световозвращающих элементов, конкурсы и викторины по ПДД и т.д.</w:t>
      </w:r>
    </w:p>
    <w:p w:rsidR="00A06A0F" w:rsidRPr="00553CA8" w:rsidRDefault="00D3412A" w:rsidP="00E6497A">
      <w:pPr>
        <w:tabs>
          <w:tab w:val="left" w:pos="709"/>
        </w:tabs>
        <w:spacing w:line="360" w:lineRule="auto"/>
        <w:ind w:firstLine="709"/>
        <w:contextualSpacing/>
        <w:jc w:val="both"/>
        <w:rPr>
          <w:color w:val="000000"/>
        </w:rPr>
      </w:pPr>
      <w:r>
        <w:rPr>
          <w:b/>
        </w:rPr>
        <w:t>Контактная</w:t>
      </w:r>
      <w:r w:rsidR="00EE691F" w:rsidRPr="00553CA8">
        <w:rPr>
          <w:b/>
        </w:rPr>
        <w:t xml:space="preserve"> информация:</w:t>
      </w:r>
      <w:r w:rsidR="00EE691F" w:rsidRPr="00553CA8">
        <w:t xml:space="preserve"> </w:t>
      </w:r>
      <w:r w:rsidR="009D7707" w:rsidRPr="00553CA8">
        <w:t>по телефону: 8(4852)</w:t>
      </w:r>
      <w:r w:rsidR="00C66352" w:rsidRPr="00553CA8">
        <w:t xml:space="preserve">55-08-75; </w:t>
      </w:r>
      <w:r w:rsidR="00EE691F" w:rsidRPr="00553CA8">
        <w:t xml:space="preserve">по электронной почте: </w:t>
      </w:r>
      <w:hyperlink r:id="rId7" w:history="1">
        <w:r w:rsidR="008E3FFB" w:rsidRPr="00DC5FDE">
          <w:rPr>
            <w:rStyle w:val="a5"/>
          </w:rPr>
          <w:t>rrcpddtt@corp.yarcdu.ru</w:t>
        </w:r>
      </w:hyperlink>
      <w:r w:rsidR="0058726C" w:rsidRPr="00553CA8">
        <w:t>,</w:t>
      </w:r>
      <w:r w:rsidR="00C66352" w:rsidRPr="00553CA8">
        <w:t xml:space="preserve"> </w:t>
      </w:r>
      <w:r w:rsidR="00EE691F" w:rsidRPr="00553CA8">
        <w:t xml:space="preserve">Кузьмина А.А., методист отдела технического творчества ГОАУ </w:t>
      </w:r>
      <w:r w:rsidR="0014585E" w:rsidRPr="00553CA8">
        <w:t>ДО ЯО «Центр детей и юношества».</w:t>
      </w:r>
    </w:p>
    <w:sectPr w:rsidR="00A06A0F" w:rsidRPr="00553CA8" w:rsidSect="00663621">
      <w:footerReference w:type="even" r:id="rId8"/>
      <w:footerReference w:type="default" r:id="rId9"/>
      <w:pgSz w:w="11906" w:h="16838"/>
      <w:pgMar w:top="85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13" w:rsidRDefault="00856413">
      <w:r>
        <w:separator/>
      </w:r>
    </w:p>
  </w:endnote>
  <w:endnote w:type="continuationSeparator" w:id="0">
    <w:p w:rsidR="00856413" w:rsidRDefault="0085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668" w:rsidRDefault="00D94668" w:rsidP="00D47C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4668" w:rsidRDefault="00D946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668" w:rsidRDefault="00D94668" w:rsidP="00D47C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A184C">
      <w:rPr>
        <w:rStyle w:val="aa"/>
        <w:noProof/>
      </w:rPr>
      <w:t>2</w:t>
    </w:r>
    <w:r>
      <w:rPr>
        <w:rStyle w:val="aa"/>
      </w:rPr>
      <w:fldChar w:fldCharType="end"/>
    </w:r>
  </w:p>
  <w:p w:rsidR="00D94668" w:rsidRDefault="00D946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13" w:rsidRDefault="00856413">
      <w:r>
        <w:separator/>
      </w:r>
    </w:p>
  </w:footnote>
  <w:footnote w:type="continuationSeparator" w:id="0">
    <w:p w:rsidR="00856413" w:rsidRDefault="0085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2812DAF"/>
    <w:multiLevelType w:val="hybridMultilevel"/>
    <w:tmpl w:val="9A16ACC4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D51DD"/>
    <w:multiLevelType w:val="hybridMultilevel"/>
    <w:tmpl w:val="864A33AA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64D5E"/>
    <w:multiLevelType w:val="multilevel"/>
    <w:tmpl w:val="F208AE9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A42D4"/>
    <w:multiLevelType w:val="hybridMultilevel"/>
    <w:tmpl w:val="E38E680E"/>
    <w:lvl w:ilvl="0" w:tplc="6FACA05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39B52DA"/>
    <w:multiLevelType w:val="hybridMultilevel"/>
    <w:tmpl w:val="59EE5EF6"/>
    <w:lvl w:ilvl="0" w:tplc="B562F25A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 w:tplc="4A480FE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Perpetua" w:hAnsi="Perpetu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D612AC"/>
    <w:multiLevelType w:val="hybridMultilevel"/>
    <w:tmpl w:val="71B6DC8E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DA1CFA"/>
    <w:multiLevelType w:val="hybridMultilevel"/>
    <w:tmpl w:val="3E4671B0"/>
    <w:lvl w:ilvl="0" w:tplc="6FACA05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418650A"/>
    <w:multiLevelType w:val="hybridMultilevel"/>
    <w:tmpl w:val="EEF250A8"/>
    <w:lvl w:ilvl="0" w:tplc="521422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42C87"/>
    <w:multiLevelType w:val="hybridMultilevel"/>
    <w:tmpl w:val="EF4605B2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C364C"/>
    <w:multiLevelType w:val="hybridMultilevel"/>
    <w:tmpl w:val="F0EC4832"/>
    <w:lvl w:ilvl="0" w:tplc="33B2B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76A99"/>
    <w:multiLevelType w:val="multilevel"/>
    <w:tmpl w:val="7722DC92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2">
    <w:nsid w:val="352E6FC8"/>
    <w:multiLevelType w:val="hybridMultilevel"/>
    <w:tmpl w:val="26060F68"/>
    <w:lvl w:ilvl="0" w:tplc="04E891B4">
      <w:start w:val="1"/>
      <w:numFmt w:val="decimal"/>
      <w:lvlText w:val="%1."/>
      <w:lvlJc w:val="left"/>
      <w:pPr>
        <w:ind w:left="110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3">
    <w:nsid w:val="353E5BF2"/>
    <w:multiLevelType w:val="hybridMultilevel"/>
    <w:tmpl w:val="17709356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416677"/>
    <w:multiLevelType w:val="hybridMultilevel"/>
    <w:tmpl w:val="2C6A46A8"/>
    <w:lvl w:ilvl="0" w:tplc="30E08A9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F0C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890BB9"/>
    <w:multiLevelType w:val="hybridMultilevel"/>
    <w:tmpl w:val="B28E7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DB2FFD"/>
    <w:multiLevelType w:val="multilevel"/>
    <w:tmpl w:val="9A16ACC4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168F2"/>
    <w:multiLevelType w:val="hybridMultilevel"/>
    <w:tmpl w:val="CCE88D16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32B1E"/>
    <w:multiLevelType w:val="multilevel"/>
    <w:tmpl w:val="C52CD9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20"/>
        </w:tabs>
        <w:ind w:left="8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489D660B"/>
    <w:multiLevelType w:val="hybridMultilevel"/>
    <w:tmpl w:val="E45406FC"/>
    <w:lvl w:ilvl="0" w:tplc="810E89F8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0">
    <w:nsid w:val="4F9124AB"/>
    <w:multiLevelType w:val="hybridMultilevel"/>
    <w:tmpl w:val="EAECE9E2"/>
    <w:lvl w:ilvl="0" w:tplc="49D0359E">
      <w:start w:val="1"/>
      <w:numFmt w:val="bullet"/>
      <w:lvlText w:val=""/>
      <w:lvlJc w:val="left"/>
      <w:pPr>
        <w:tabs>
          <w:tab w:val="num" w:pos="1821"/>
        </w:tabs>
        <w:ind w:left="741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CA486F"/>
    <w:multiLevelType w:val="hybridMultilevel"/>
    <w:tmpl w:val="25BC0660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DD064F"/>
    <w:multiLevelType w:val="hybridMultilevel"/>
    <w:tmpl w:val="4E080BF0"/>
    <w:lvl w:ilvl="0" w:tplc="45BCCD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6C3A25"/>
    <w:multiLevelType w:val="hybridMultilevel"/>
    <w:tmpl w:val="A10CDC24"/>
    <w:lvl w:ilvl="0" w:tplc="26E450A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4">
    <w:nsid w:val="5E5B0D48"/>
    <w:multiLevelType w:val="hybridMultilevel"/>
    <w:tmpl w:val="45984164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CC63F5"/>
    <w:multiLevelType w:val="hybridMultilevel"/>
    <w:tmpl w:val="D3DA09A4"/>
    <w:lvl w:ilvl="0" w:tplc="6342528A">
      <w:start w:val="1"/>
      <w:numFmt w:val="none"/>
      <w:lvlText w:val="1.2.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282EF4"/>
    <w:multiLevelType w:val="hybridMultilevel"/>
    <w:tmpl w:val="F9DAC19C"/>
    <w:lvl w:ilvl="0" w:tplc="11A084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340321"/>
    <w:multiLevelType w:val="hybridMultilevel"/>
    <w:tmpl w:val="6D469EAE"/>
    <w:lvl w:ilvl="0" w:tplc="1682F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1A32DC"/>
    <w:multiLevelType w:val="hybridMultilevel"/>
    <w:tmpl w:val="B7586168"/>
    <w:lvl w:ilvl="0" w:tplc="521422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BCCD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742FFC"/>
    <w:multiLevelType w:val="hybridMultilevel"/>
    <w:tmpl w:val="6248D0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E6A3402"/>
    <w:multiLevelType w:val="hybridMultilevel"/>
    <w:tmpl w:val="A7669AE8"/>
    <w:lvl w:ilvl="0" w:tplc="6FACA05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3B33D4"/>
    <w:multiLevelType w:val="hybridMultilevel"/>
    <w:tmpl w:val="33E2BA68"/>
    <w:lvl w:ilvl="0" w:tplc="9DF65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025F9E"/>
    <w:multiLevelType w:val="hybridMultilevel"/>
    <w:tmpl w:val="F208AE92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"/>
  </w:num>
  <w:num w:numId="11">
    <w:abstractNumId w:val="16"/>
  </w:num>
  <w:num w:numId="12">
    <w:abstractNumId w:val="13"/>
  </w:num>
  <w:num w:numId="13">
    <w:abstractNumId w:val="24"/>
  </w:num>
  <w:num w:numId="14">
    <w:abstractNumId w:val="32"/>
  </w:num>
  <w:num w:numId="15">
    <w:abstractNumId w:val="3"/>
  </w:num>
  <w:num w:numId="16">
    <w:abstractNumId w:val="17"/>
  </w:num>
  <w:num w:numId="17">
    <w:abstractNumId w:val="2"/>
  </w:num>
  <w:num w:numId="18">
    <w:abstractNumId w:val="21"/>
  </w:num>
  <w:num w:numId="19">
    <w:abstractNumId w:val="9"/>
  </w:num>
  <w:num w:numId="20">
    <w:abstractNumId w:val="10"/>
  </w:num>
  <w:num w:numId="21">
    <w:abstractNumId w:val="1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4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7"/>
  </w:num>
  <w:num w:numId="28">
    <w:abstractNumId w:val="18"/>
  </w:num>
  <w:num w:numId="29">
    <w:abstractNumId w:val="22"/>
  </w:num>
  <w:num w:numId="30">
    <w:abstractNumId w:val="6"/>
  </w:num>
  <w:num w:numId="31">
    <w:abstractNumId w:val="15"/>
  </w:num>
  <w:num w:numId="32">
    <w:abstractNumId w:val="23"/>
  </w:num>
  <w:num w:numId="33">
    <w:abstractNumId w:val="1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5D"/>
    <w:rsid w:val="000023F3"/>
    <w:rsid w:val="00002B02"/>
    <w:rsid w:val="000060CB"/>
    <w:rsid w:val="00006D79"/>
    <w:rsid w:val="00010C19"/>
    <w:rsid w:val="0001612B"/>
    <w:rsid w:val="00016A50"/>
    <w:rsid w:val="00022437"/>
    <w:rsid w:val="000317B4"/>
    <w:rsid w:val="000317B6"/>
    <w:rsid w:val="00037DB8"/>
    <w:rsid w:val="00043B49"/>
    <w:rsid w:val="00046572"/>
    <w:rsid w:val="00046DFB"/>
    <w:rsid w:val="00050E85"/>
    <w:rsid w:val="00051CC8"/>
    <w:rsid w:val="0005539C"/>
    <w:rsid w:val="00063E3B"/>
    <w:rsid w:val="00064E37"/>
    <w:rsid w:val="0006604A"/>
    <w:rsid w:val="0007019E"/>
    <w:rsid w:val="00077EAB"/>
    <w:rsid w:val="00082FE6"/>
    <w:rsid w:val="00083197"/>
    <w:rsid w:val="000843AA"/>
    <w:rsid w:val="000900D4"/>
    <w:rsid w:val="00090F51"/>
    <w:rsid w:val="00091BB8"/>
    <w:rsid w:val="000973BC"/>
    <w:rsid w:val="000A4443"/>
    <w:rsid w:val="000A4550"/>
    <w:rsid w:val="000A5809"/>
    <w:rsid w:val="000A7901"/>
    <w:rsid w:val="000B3D4B"/>
    <w:rsid w:val="000B5BAE"/>
    <w:rsid w:val="000B6BB7"/>
    <w:rsid w:val="000B6D93"/>
    <w:rsid w:val="000B7966"/>
    <w:rsid w:val="000D0E3F"/>
    <w:rsid w:val="000D1742"/>
    <w:rsid w:val="000E17A4"/>
    <w:rsid w:val="000E68D2"/>
    <w:rsid w:val="000E7B47"/>
    <w:rsid w:val="000F0381"/>
    <w:rsid w:val="000F4DC7"/>
    <w:rsid w:val="000F574C"/>
    <w:rsid w:val="000F624A"/>
    <w:rsid w:val="0010360A"/>
    <w:rsid w:val="00107536"/>
    <w:rsid w:val="001126BC"/>
    <w:rsid w:val="00122A28"/>
    <w:rsid w:val="00131B4E"/>
    <w:rsid w:val="0014585E"/>
    <w:rsid w:val="00147C29"/>
    <w:rsid w:val="00151E0F"/>
    <w:rsid w:val="001548AA"/>
    <w:rsid w:val="001605C5"/>
    <w:rsid w:val="001638F6"/>
    <w:rsid w:val="001644B4"/>
    <w:rsid w:val="00166DE8"/>
    <w:rsid w:val="00167481"/>
    <w:rsid w:val="00174C03"/>
    <w:rsid w:val="001839DE"/>
    <w:rsid w:val="0018575B"/>
    <w:rsid w:val="0018682B"/>
    <w:rsid w:val="00186DCB"/>
    <w:rsid w:val="001A7F07"/>
    <w:rsid w:val="001B0AE0"/>
    <w:rsid w:val="001B4721"/>
    <w:rsid w:val="001B697E"/>
    <w:rsid w:val="001C2234"/>
    <w:rsid w:val="001C2FFB"/>
    <w:rsid w:val="001C3BE9"/>
    <w:rsid w:val="001C6DD3"/>
    <w:rsid w:val="001D40BB"/>
    <w:rsid w:val="001D7011"/>
    <w:rsid w:val="001E0014"/>
    <w:rsid w:val="001E0B2C"/>
    <w:rsid w:val="001E3F03"/>
    <w:rsid w:val="001E64E2"/>
    <w:rsid w:val="001F74E4"/>
    <w:rsid w:val="001F7CCD"/>
    <w:rsid w:val="002024CF"/>
    <w:rsid w:val="00203DF1"/>
    <w:rsid w:val="00204A17"/>
    <w:rsid w:val="00204FA4"/>
    <w:rsid w:val="002052A1"/>
    <w:rsid w:val="00210DDD"/>
    <w:rsid w:val="00210E14"/>
    <w:rsid w:val="00212C4F"/>
    <w:rsid w:val="002142F3"/>
    <w:rsid w:val="00217733"/>
    <w:rsid w:val="00220987"/>
    <w:rsid w:val="002214BA"/>
    <w:rsid w:val="00223F35"/>
    <w:rsid w:val="002455EA"/>
    <w:rsid w:val="002509B6"/>
    <w:rsid w:val="00257D57"/>
    <w:rsid w:val="0026411B"/>
    <w:rsid w:val="00266B27"/>
    <w:rsid w:val="00274B3F"/>
    <w:rsid w:val="00277A15"/>
    <w:rsid w:val="002924A5"/>
    <w:rsid w:val="00292D66"/>
    <w:rsid w:val="00296AF0"/>
    <w:rsid w:val="00297310"/>
    <w:rsid w:val="002A354C"/>
    <w:rsid w:val="002A3B21"/>
    <w:rsid w:val="002A455A"/>
    <w:rsid w:val="002A558D"/>
    <w:rsid w:val="002A5EB2"/>
    <w:rsid w:val="002A7575"/>
    <w:rsid w:val="002B0B17"/>
    <w:rsid w:val="002B3458"/>
    <w:rsid w:val="002B667B"/>
    <w:rsid w:val="002C1C57"/>
    <w:rsid w:val="002D486C"/>
    <w:rsid w:val="002E0E8C"/>
    <w:rsid w:val="002E1676"/>
    <w:rsid w:val="002E3495"/>
    <w:rsid w:val="002E52C7"/>
    <w:rsid w:val="002E6537"/>
    <w:rsid w:val="002F3607"/>
    <w:rsid w:val="002F5648"/>
    <w:rsid w:val="002F6485"/>
    <w:rsid w:val="002F78AD"/>
    <w:rsid w:val="003034A1"/>
    <w:rsid w:val="00304D82"/>
    <w:rsid w:val="0032288F"/>
    <w:rsid w:val="00322F12"/>
    <w:rsid w:val="0032408F"/>
    <w:rsid w:val="003308E7"/>
    <w:rsid w:val="00337F07"/>
    <w:rsid w:val="00343699"/>
    <w:rsid w:val="00345AA2"/>
    <w:rsid w:val="0035499D"/>
    <w:rsid w:val="003604B4"/>
    <w:rsid w:val="00361125"/>
    <w:rsid w:val="00363D6F"/>
    <w:rsid w:val="00364003"/>
    <w:rsid w:val="00372F24"/>
    <w:rsid w:val="00377BC6"/>
    <w:rsid w:val="00381930"/>
    <w:rsid w:val="0038663E"/>
    <w:rsid w:val="0039062D"/>
    <w:rsid w:val="00390E53"/>
    <w:rsid w:val="003976F3"/>
    <w:rsid w:val="003A26B8"/>
    <w:rsid w:val="003A72E9"/>
    <w:rsid w:val="003A7577"/>
    <w:rsid w:val="003B1564"/>
    <w:rsid w:val="003B201D"/>
    <w:rsid w:val="003B4463"/>
    <w:rsid w:val="003C0A9B"/>
    <w:rsid w:val="003C24C4"/>
    <w:rsid w:val="003C35A2"/>
    <w:rsid w:val="003C56C9"/>
    <w:rsid w:val="003D169F"/>
    <w:rsid w:val="003D187D"/>
    <w:rsid w:val="003D5773"/>
    <w:rsid w:val="003E0972"/>
    <w:rsid w:val="003E2279"/>
    <w:rsid w:val="003E35A8"/>
    <w:rsid w:val="003E3D07"/>
    <w:rsid w:val="003E6F6F"/>
    <w:rsid w:val="003F2113"/>
    <w:rsid w:val="003F222D"/>
    <w:rsid w:val="00400421"/>
    <w:rsid w:val="00401E26"/>
    <w:rsid w:val="0040424A"/>
    <w:rsid w:val="0040427E"/>
    <w:rsid w:val="004111A3"/>
    <w:rsid w:val="00413ADA"/>
    <w:rsid w:val="00415DD3"/>
    <w:rsid w:val="00416E58"/>
    <w:rsid w:val="00422885"/>
    <w:rsid w:val="00422DD1"/>
    <w:rsid w:val="00422F32"/>
    <w:rsid w:val="0042382B"/>
    <w:rsid w:val="0042526E"/>
    <w:rsid w:val="0042624A"/>
    <w:rsid w:val="00432AC6"/>
    <w:rsid w:val="004363F0"/>
    <w:rsid w:val="00437A5C"/>
    <w:rsid w:val="00442BDB"/>
    <w:rsid w:val="0044313D"/>
    <w:rsid w:val="00453F58"/>
    <w:rsid w:val="00465437"/>
    <w:rsid w:val="004654E5"/>
    <w:rsid w:val="0046724B"/>
    <w:rsid w:val="0047019B"/>
    <w:rsid w:val="00475DAE"/>
    <w:rsid w:val="0047637F"/>
    <w:rsid w:val="00476C42"/>
    <w:rsid w:val="00481737"/>
    <w:rsid w:val="00482C4E"/>
    <w:rsid w:val="00484487"/>
    <w:rsid w:val="00484D3A"/>
    <w:rsid w:val="00491095"/>
    <w:rsid w:val="0049314A"/>
    <w:rsid w:val="00496C40"/>
    <w:rsid w:val="004A0997"/>
    <w:rsid w:val="004B5018"/>
    <w:rsid w:val="004B6D60"/>
    <w:rsid w:val="004C344E"/>
    <w:rsid w:val="004C36CF"/>
    <w:rsid w:val="004D79FE"/>
    <w:rsid w:val="004E0DE1"/>
    <w:rsid w:val="004E2747"/>
    <w:rsid w:val="004E74D9"/>
    <w:rsid w:val="004E7ED7"/>
    <w:rsid w:val="004F0B49"/>
    <w:rsid w:val="004F2D38"/>
    <w:rsid w:val="0050448E"/>
    <w:rsid w:val="005073F5"/>
    <w:rsid w:val="00510942"/>
    <w:rsid w:val="00510B71"/>
    <w:rsid w:val="00515795"/>
    <w:rsid w:val="005224B1"/>
    <w:rsid w:val="00526CAE"/>
    <w:rsid w:val="00527025"/>
    <w:rsid w:val="00530302"/>
    <w:rsid w:val="00533043"/>
    <w:rsid w:val="0053328F"/>
    <w:rsid w:val="00537126"/>
    <w:rsid w:val="00537956"/>
    <w:rsid w:val="005533E7"/>
    <w:rsid w:val="00553CA8"/>
    <w:rsid w:val="0055548F"/>
    <w:rsid w:val="00560082"/>
    <w:rsid w:val="005602FF"/>
    <w:rsid w:val="005631B6"/>
    <w:rsid w:val="00563AE4"/>
    <w:rsid w:val="00567A85"/>
    <w:rsid w:val="005703C4"/>
    <w:rsid w:val="0057226D"/>
    <w:rsid w:val="00577730"/>
    <w:rsid w:val="00580A44"/>
    <w:rsid w:val="00582A67"/>
    <w:rsid w:val="00584D55"/>
    <w:rsid w:val="00585B80"/>
    <w:rsid w:val="0058726C"/>
    <w:rsid w:val="0059280B"/>
    <w:rsid w:val="00596D16"/>
    <w:rsid w:val="005973AB"/>
    <w:rsid w:val="005A12CD"/>
    <w:rsid w:val="005A426E"/>
    <w:rsid w:val="005A467A"/>
    <w:rsid w:val="005B1944"/>
    <w:rsid w:val="005B275E"/>
    <w:rsid w:val="005B3FA2"/>
    <w:rsid w:val="005C130F"/>
    <w:rsid w:val="005C29AE"/>
    <w:rsid w:val="005C3E39"/>
    <w:rsid w:val="005C5471"/>
    <w:rsid w:val="005D160D"/>
    <w:rsid w:val="005E1329"/>
    <w:rsid w:val="005F346B"/>
    <w:rsid w:val="005F6F6D"/>
    <w:rsid w:val="006007E9"/>
    <w:rsid w:val="006015FF"/>
    <w:rsid w:val="00602692"/>
    <w:rsid w:val="00602FED"/>
    <w:rsid w:val="00606C3A"/>
    <w:rsid w:val="006123D0"/>
    <w:rsid w:val="006178C4"/>
    <w:rsid w:val="006245C2"/>
    <w:rsid w:val="00627DC9"/>
    <w:rsid w:val="00633409"/>
    <w:rsid w:val="00644DC3"/>
    <w:rsid w:val="00646389"/>
    <w:rsid w:val="00647286"/>
    <w:rsid w:val="00656187"/>
    <w:rsid w:val="00656E30"/>
    <w:rsid w:val="00656E6D"/>
    <w:rsid w:val="006570DA"/>
    <w:rsid w:val="00660A4C"/>
    <w:rsid w:val="00662418"/>
    <w:rsid w:val="00663621"/>
    <w:rsid w:val="0066736C"/>
    <w:rsid w:val="00671412"/>
    <w:rsid w:val="006934CF"/>
    <w:rsid w:val="006A1B04"/>
    <w:rsid w:val="006A757E"/>
    <w:rsid w:val="006B33B8"/>
    <w:rsid w:val="006B6A94"/>
    <w:rsid w:val="006C5FF6"/>
    <w:rsid w:val="006C6BA5"/>
    <w:rsid w:val="006C7E19"/>
    <w:rsid w:val="006D77D4"/>
    <w:rsid w:val="006E00B3"/>
    <w:rsid w:val="006E116B"/>
    <w:rsid w:val="006E2056"/>
    <w:rsid w:val="006F4316"/>
    <w:rsid w:val="006F5A94"/>
    <w:rsid w:val="006F669F"/>
    <w:rsid w:val="007069D2"/>
    <w:rsid w:val="00715B6C"/>
    <w:rsid w:val="0071641C"/>
    <w:rsid w:val="00716833"/>
    <w:rsid w:val="007218A8"/>
    <w:rsid w:val="00722D35"/>
    <w:rsid w:val="00723744"/>
    <w:rsid w:val="0072393C"/>
    <w:rsid w:val="00727F0E"/>
    <w:rsid w:val="00732725"/>
    <w:rsid w:val="0073627E"/>
    <w:rsid w:val="007369D1"/>
    <w:rsid w:val="0074037B"/>
    <w:rsid w:val="00740476"/>
    <w:rsid w:val="00744B66"/>
    <w:rsid w:val="007654AE"/>
    <w:rsid w:val="007748BF"/>
    <w:rsid w:val="00785AF9"/>
    <w:rsid w:val="007976FE"/>
    <w:rsid w:val="007A25D6"/>
    <w:rsid w:val="007A3852"/>
    <w:rsid w:val="007A3B79"/>
    <w:rsid w:val="007A4A8D"/>
    <w:rsid w:val="007A6D41"/>
    <w:rsid w:val="007B3FA8"/>
    <w:rsid w:val="007B68F3"/>
    <w:rsid w:val="007B7A3B"/>
    <w:rsid w:val="007C0051"/>
    <w:rsid w:val="007C07F1"/>
    <w:rsid w:val="007C0C70"/>
    <w:rsid w:val="007C404B"/>
    <w:rsid w:val="007C508E"/>
    <w:rsid w:val="007C6094"/>
    <w:rsid w:val="007D1565"/>
    <w:rsid w:val="007D2D5D"/>
    <w:rsid w:val="007D65E0"/>
    <w:rsid w:val="007D6F71"/>
    <w:rsid w:val="007D7486"/>
    <w:rsid w:val="007E0594"/>
    <w:rsid w:val="007E232E"/>
    <w:rsid w:val="007E3728"/>
    <w:rsid w:val="007E63A6"/>
    <w:rsid w:val="007F3A43"/>
    <w:rsid w:val="007F3FBE"/>
    <w:rsid w:val="0080127A"/>
    <w:rsid w:val="0080177B"/>
    <w:rsid w:val="00804A1D"/>
    <w:rsid w:val="00807D7F"/>
    <w:rsid w:val="008134A7"/>
    <w:rsid w:val="0081525B"/>
    <w:rsid w:val="00816B78"/>
    <w:rsid w:val="00820AD0"/>
    <w:rsid w:val="008218E1"/>
    <w:rsid w:val="008226C6"/>
    <w:rsid w:val="008357D1"/>
    <w:rsid w:val="0084251D"/>
    <w:rsid w:val="00853875"/>
    <w:rsid w:val="0085540F"/>
    <w:rsid w:val="00856413"/>
    <w:rsid w:val="00856D92"/>
    <w:rsid w:val="00860F02"/>
    <w:rsid w:val="00881704"/>
    <w:rsid w:val="00883901"/>
    <w:rsid w:val="008857B8"/>
    <w:rsid w:val="008872A4"/>
    <w:rsid w:val="008A0F7B"/>
    <w:rsid w:val="008A1C4D"/>
    <w:rsid w:val="008A2093"/>
    <w:rsid w:val="008A3499"/>
    <w:rsid w:val="008A3E95"/>
    <w:rsid w:val="008A7BB6"/>
    <w:rsid w:val="008B241A"/>
    <w:rsid w:val="008B7802"/>
    <w:rsid w:val="008C3DC0"/>
    <w:rsid w:val="008C7655"/>
    <w:rsid w:val="008D1964"/>
    <w:rsid w:val="008D19E1"/>
    <w:rsid w:val="008D326D"/>
    <w:rsid w:val="008D51D5"/>
    <w:rsid w:val="008D58B8"/>
    <w:rsid w:val="008D7B95"/>
    <w:rsid w:val="008E15C9"/>
    <w:rsid w:val="008E3FFB"/>
    <w:rsid w:val="008E4B17"/>
    <w:rsid w:val="008E5DA7"/>
    <w:rsid w:val="008F141C"/>
    <w:rsid w:val="009017A3"/>
    <w:rsid w:val="0090311B"/>
    <w:rsid w:val="00904D56"/>
    <w:rsid w:val="0091567D"/>
    <w:rsid w:val="00915D91"/>
    <w:rsid w:val="00922908"/>
    <w:rsid w:val="009453B2"/>
    <w:rsid w:val="00946F10"/>
    <w:rsid w:val="0094710C"/>
    <w:rsid w:val="00952CD1"/>
    <w:rsid w:val="00953193"/>
    <w:rsid w:val="00953FC5"/>
    <w:rsid w:val="00954B69"/>
    <w:rsid w:val="0096241A"/>
    <w:rsid w:val="00967206"/>
    <w:rsid w:val="00973687"/>
    <w:rsid w:val="009811B1"/>
    <w:rsid w:val="009834C2"/>
    <w:rsid w:val="009A1D91"/>
    <w:rsid w:val="009A1EF9"/>
    <w:rsid w:val="009A7A16"/>
    <w:rsid w:val="009B22AE"/>
    <w:rsid w:val="009B387D"/>
    <w:rsid w:val="009C39BE"/>
    <w:rsid w:val="009C5953"/>
    <w:rsid w:val="009C7729"/>
    <w:rsid w:val="009D4760"/>
    <w:rsid w:val="009D7707"/>
    <w:rsid w:val="009E3A84"/>
    <w:rsid w:val="009F2092"/>
    <w:rsid w:val="009F71A3"/>
    <w:rsid w:val="009F79C7"/>
    <w:rsid w:val="009F7FD2"/>
    <w:rsid w:val="00A0332D"/>
    <w:rsid w:val="00A06A0F"/>
    <w:rsid w:val="00A070B6"/>
    <w:rsid w:val="00A12BA1"/>
    <w:rsid w:val="00A14567"/>
    <w:rsid w:val="00A168F8"/>
    <w:rsid w:val="00A2136A"/>
    <w:rsid w:val="00A24A02"/>
    <w:rsid w:val="00A31BF3"/>
    <w:rsid w:val="00A46E01"/>
    <w:rsid w:val="00A47CBF"/>
    <w:rsid w:val="00A519FC"/>
    <w:rsid w:val="00A55024"/>
    <w:rsid w:val="00A56F68"/>
    <w:rsid w:val="00A63C82"/>
    <w:rsid w:val="00A674DA"/>
    <w:rsid w:val="00A72851"/>
    <w:rsid w:val="00A73DC0"/>
    <w:rsid w:val="00A762B4"/>
    <w:rsid w:val="00A76447"/>
    <w:rsid w:val="00A839BB"/>
    <w:rsid w:val="00A83BC2"/>
    <w:rsid w:val="00A83F69"/>
    <w:rsid w:val="00A90527"/>
    <w:rsid w:val="00A91489"/>
    <w:rsid w:val="00A93DB8"/>
    <w:rsid w:val="00A94DC7"/>
    <w:rsid w:val="00A9573E"/>
    <w:rsid w:val="00AA0D9D"/>
    <w:rsid w:val="00AA1A7D"/>
    <w:rsid w:val="00AA30EF"/>
    <w:rsid w:val="00AA6712"/>
    <w:rsid w:val="00AB16B5"/>
    <w:rsid w:val="00AB36C6"/>
    <w:rsid w:val="00AB4306"/>
    <w:rsid w:val="00AB4503"/>
    <w:rsid w:val="00AC2D6E"/>
    <w:rsid w:val="00AC4AA0"/>
    <w:rsid w:val="00AC62AC"/>
    <w:rsid w:val="00AC69CA"/>
    <w:rsid w:val="00AC6F22"/>
    <w:rsid w:val="00AD0E70"/>
    <w:rsid w:val="00AD6C46"/>
    <w:rsid w:val="00AE6C7A"/>
    <w:rsid w:val="00AF04CE"/>
    <w:rsid w:val="00AF6846"/>
    <w:rsid w:val="00B04D86"/>
    <w:rsid w:val="00B06CE0"/>
    <w:rsid w:val="00B172E3"/>
    <w:rsid w:val="00B24D62"/>
    <w:rsid w:val="00B30570"/>
    <w:rsid w:val="00B33F39"/>
    <w:rsid w:val="00B34CDC"/>
    <w:rsid w:val="00B36F86"/>
    <w:rsid w:val="00B40C8F"/>
    <w:rsid w:val="00B470B3"/>
    <w:rsid w:val="00B5111A"/>
    <w:rsid w:val="00B62B59"/>
    <w:rsid w:val="00B64DA3"/>
    <w:rsid w:val="00B70996"/>
    <w:rsid w:val="00B805CE"/>
    <w:rsid w:val="00B93683"/>
    <w:rsid w:val="00BA1E99"/>
    <w:rsid w:val="00BA2779"/>
    <w:rsid w:val="00BA3BC6"/>
    <w:rsid w:val="00BC5FE9"/>
    <w:rsid w:val="00BC6007"/>
    <w:rsid w:val="00BD0BAD"/>
    <w:rsid w:val="00BD3434"/>
    <w:rsid w:val="00BD3FD0"/>
    <w:rsid w:val="00BD4A8A"/>
    <w:rsid w:val="00BE23D7"/>
    <w:rsid w:val="00BE3577"/>
    <w:rsid w:val="00BE64F4"/>
    <w:rsid w:val="00BF5D54"/>
    <w:rsid w:val="00BF6A19"/>
    <w:rsid w:val="00BF7F06"/>
    <w:rsid w:val="00C001DB"/>
    <w:rsid w:val="00C041E0"/>
    <w:rsid w:val="00C053FE"/>
    <w:rsid w:val="00C14C8D"/>
    <w:rsid w:val="00C16AAF"/>
    <w:rsid w:val="00C22BE0"/>
    <w:rsid w:val="00C370F0"/>
    <w:rsid w:val="00C41EEB"/>
    <w:rsid w:val="00C436C1"/>
    <w:rsid w:val="00C46A76"/>
    <w:rsid w:val="00C478C6"/>
    <w:rsid w:val="00C52A92"/>
    <w:rsid w:val="00C639A2"/>
    <w:rsid w:val="00C66352"/>
    <w:rsid w:val="00C67A7A"/>
    <w:rsid w:val="00C70D67"/>
    <w:rsid w:val="00C70D92"/>
    <w:rsid w:val="00C7652F"/>
    <w:rsid w:val="00C96F02"/>
    <w:rsid w:val="00C97883"/>
    <w:rsid w:val="00CA1538"/>
    <w:rsid w:val="00CB68DF"/>
    <w:rsid w:val="00CC3E63"/>
    <w:rsid w:val="00CC7B52"/>
    <w:rsid w:val="00CD497C"/>
    <w:rsid w:val="00CD5EC2"/>
    <w:rsid w:val="00CD6ECA"/>
    <w:rsid w:val="00CE2D35"/>
    <w:rsid w:val="00CE55AB"/>
    <w:rsid w:val="00CE6CB8"/>
    <w:rsid w:val="00CE7C13"/>
    <w:rsid w:val="00CF1181"/>
    <w:rsid w:val="00CF5405"/>
    <w:rsid w:val="00D01B8C"/>
    <w:rsid w:val="00D057CA"/>
    <w:rsid w:val="00D06852"/>
    <w:rsid w:val="00D131F0"/>
    <w:rsid w:val="00D17FD0"/>
    <w:rsid w:val="00D204C8"/>
    <w:rsid w:val="00D24572"/>
    <w:rsid w:val="00D330AA"/>
    <w:rsid w:val="00D331C8"/>
    <w:rsid w:val="00D3412A"/>
    <w:rsid w:val="00D366D8"/>
    <w:rsid w:val="00D372F7"/>
    <w:rsid w:val="00D4246D"/>
    <w:rsid w:val="00D42769"/>
    <w:rsid w:val="00D439A6"/>
    <w:rsid w:val="00D43D17"/>
    <w:rsid w:val="00D44D1A"/>
    <w:rsid w:val="00D45EC0"/>
    <w:rsid w:val="00D46655"/>
    <w:rsid w:val="00D46780"/>
    <w:rsid w:val="00D47CFC"/>
    <w:rsid w:val="00D52B6C"/>
    <w:rsid w:val="00D52E53"/>
    <w:rsid w:val="00D53FF2"/>
    <w:rsid w:val="00D55D89"/>
    <w:rsid w:val="00D57A34"/>
    <w:rsid w:val="00D6792D"/>
    <w:rsid w:val="00D75915"/>
    <w:rsid w:val="00D75A72"/>
    <w:rsid w:val="00D810D8"/>
    <w:rsid w:val="00D82CF3"/>
    <w:rsid w:val="00D8752B"/>
    <w:rsid w:val="00D87C99"/>
    <w:rsid w:val="00D910B8"/>
    <w:rsid w:val="00D935D3"/>
    <w:rsid w:val="00D94668"/>
    <w:rsid w:val="00DA59DD"/>
    <w:rsid w:val="00DA6C61"/>
    <w:rsid w:val="00DB1D5C"/>
    <w:rsid w:val="00DB66E3"/>
    <w:rsid w:val="00DC06F7"/>
    <w:rsid w:val="00DC2E7B"/>
    <w:rsid w:val="00DC40D6"/>
    <w:rsid w:val="00DD3D63"/>
    <w:rsid w:val="00DD5BAE"/>
    <w:rsid w:val="00DD6386"/>
    <w:rsid w:val="00DE0AD4"/>
    <w:rsid w:val="00DE465E"/>
    <w:rsid w:val="00DE508E"/>
    <w:rsid w:val="00DE7511"/>
    <w:rsid w:val="00DF030E"/>
    <w:rsid w:val="00DF27AE"/>
    <w:rsid w:val="00DF4AF9"/>
    <w:rsid w:val="00E008FA"/>
    <w:rsid w:val="00E02899"/>
    <w:rsid w:val="00E06188"/>
    <w:rsid w:val="00E10511"/>
    <w:rsid w:val="00E15247"/>
    <w:rsid w:val="00E15D06"/>
    <w:rsid w:val="00E23799"/>
    <w:rsid w:val="00E23AFD"/>
    <w:rsid w:val="00E25F22"/>
    <w:rsid w:val="00E309D1"/>
    <w:rsid w:val="00E33455"/>
    <w:rsid w:val="00E42757"/>
    <w:rsid w:val="00E42FBB"/>
    <w:rsid w:val="00E433B5"/>
    <w:rsid w:val="00E4370E"/>
    <w:rsid w:val="00E4657C"/>
    <w:rsid w:val="00E52408"/>
    <w:rsid w:val="00E52BD6"/>
    <w:rsid w:val="00E61A60"/>
    <w:rsid w:val="00E61E3B"/>
    <w:rsid w:val="00E631EF"/>
    <w:rsid w:val="00E6497A"/>
    <w:rsid w:val="00E70219"/>
    <w:rsid w:val="00E708B9"/>
    <w:rsid w:val="00E70B5B"/>
    <w:rsid w:val="00E711C1"/>
    <w:rsid w:val="00E729AF"/>
    <w:rsid w:val="00E82A10"/>
    <w:rsid w:val="00EA184C"/>
    <w:rsid w:val="00EA5A52"/>
    <w:rsid w:val="00EB712F"/>
    <w:rsid w:val="00EC69A5"/>
    <w:rsid w:val="00EC7356"/>
    <w:rsid w:val="00ED26E5"/>
    <w:rsid w:val="00ED2A89"/>
    <w:rsid w:val="00ED4D87"/>
    <w:rsid w:val="00ED59EC"/>
    <w:rsid w:val="00ED5E3B"/>
    <w:rsid w:val="00EE1FE2"/>
    <w:rsid w:val="00EE691F"/>
    <w:rsid w:val="00EE7E7B"/>
    <w:rsid w:val="00EF0BDE"/>
    <w:rsid w:val="00EF5AA1"/>
    <w:rsid w:val="00EF6EEB"/>
    <w:rsid w:val="00F00F8E"/>
    <w:rsid w:val="00F0159B"/>
    <w:rsid w:val="00F0208E"/>
    <w:rsid w:val="00F025E1"/>
    <w:rsid w:val="00F036FD"/>
    <w:rsid w:val="00F05DA8"/>
    <w:rsid w:val="00F1135A"/>
    <w:rsid w:val="00F13B15"/>
    <w:rsid w:val="00F13BC1"/>
    <w:rsid w:val="00F2485E"/>
    <w:rsid w:val="00F24F07"/>
    <w:rsid w:val="00F311D0"/>
    <w:rsid w:val="00F31260"/>
    <w:rsid w:val="00F32DCB"/>
    <w:rsid w:val="00F44DBC"/>
    <w:rsid w:val="00F45F20"/>
    <w:rsid w:val="00F540A3"/>
    <w:rsid w:val="00F547F7"/>
    <w:rsid w:val="00F57B40"/>
    <w:rsid w:val="00F61C0C"/>
    <w:rsid w:val="00F62284"/>
    <w:rsid w:val="00F62447"/>
    <w:rsid w:val="00F62555"/>
    <w:rsid w:val="00F63AD2"/>
    <w:rsid w:val="00F70424"/>
    <w:rsid w:val="00F715C4"/>
    <w:rsid w:val="00F73E9D"/>
    <w:rsid w:val="00F7647B"/>
    <w:rsid w:val="00F91451"/>
    <w:rsid w:val="00F948DD"/>
    <w:rsid w:val="00F94989"/>
    <w:rsid w:val="00FA06B5"/>
    <w:rsid w:val="00FA4399"/>
    <w:rsid w:val="00FA4470"/>
    <w:rsid w:val="00FA54E6"/>
    <w:rsid w:val="00FB2C40"/>
    <w:rsid w:val="00FB41A9"/>
    <w:rsid w:val="00FB4AC8"/>
    <w:rsid w:val="00FB5DE4"/>
    <w:rsid w:val="00FC2F24"/>
    <w:rsid w:val="00FC39C9"/>
    <w:rsid w:val="00FC3B46"/>
    <w:rsid w:val="00FE5A41"/>
    <w:rsid w:val="00FF64F2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6BDA1-E5F6-46BB-B804-7452D2C4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24"/>
    <w:pPr>
      <w:spacing w:after="12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0C8F"/>
    <w:pPr>
      <w:keepNext/>
      <w:ind w:firstLine="56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40C8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40C8F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F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02F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602FED"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B40C8F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4">
    <w:name w:val="Схема документа Знак"/>
    <w:link w:val="a3"/>
    <w:uiPriority w:val="99"/>
    <w:semiHidden/>
    <w:locked/>
    <w:rsid w:val="00602FED"/>
    <w:rPr>
      <w:rFonts w:cs="Times New Roman"/>
      <w:sz w:val="2"/>
    </w:rPr>
  </w:style>
  <w:style w:type="character" w:styleId="a5">
    <w:name w:val="Hyperlink"/>
    <w:uiPriority w:val="99"/>
    <w:rsid w:val="00B40C8F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B40C8F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602FED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433B5"/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602FED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0B5B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locked/>
    <w:rsid w:val="00602FED"/>
    <w:rPr>
      <w:rFonts w:cs="Times New Roman"/>
      <w:sz w:val="24"/>
      <w:szCs w:val="24"/>
    </w:rPr>
  </w:style>
  <w:style w:type="character" w:styleId="aa">
    <w:name w:val="page number"/>
    <w:uiPriority w:val="99"/>
    <w:rsid w:val="000B5BAE"/>
    <w:rPr>
      <w:rFonts w:cs="Times New Roman"/>
    </w:rPr>
  </w:style>
  <w:style w:type="paragraph" w:styleId="ab">
    <w:name w:val="Body Text Indent"/>
    <w:basedOn w:val="a"/>
    <w:link w:val="ac"/>
    <w:uiPriority w:val="99"/>
    <w:rsid w:val="00C436C1"/>
    <w:pPr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602FED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C436C1"/>
    <w:rPr>
      <w:sz w:val="2"/>
      <w:szCs w:val="20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locked/>
    <w:rsid w:val="00602FED"/>
    <w:rPr>
      <w:rFonts w:cs="Times New Roman"/>
      <w:sz w:val="2"/>
    </w:rPr>
  </w:style>
  <w:style w:type="character" w:customStyle="1" w:styleId="apple-style-span">
    <w:name w:val="apple-style-span"/>
    <w:uiPriority w:val="99"/>
    <w:rsid w:val="00DC06F7"/>
    <w:rPr>
      <w:rFonts w:cs="Times New Roman"/>
    </w:rPr>
  </w:style>
  <w:style w:type="character" w:styleId="af">
    <w:name w:val="Strong"/>
    <w:uiPriority w:val="99"/>
    <w:qFormat/>
    <w:rsid w:val="00DC06F7"/>
    <w:rPr>
      <w:rFonts w:cs="Times New Roman"/>
      <w:b/>
      <w:bCs/>
    </w:rPr>
  </w:style>
  <w:style w:type="paragraph" w:customStyle="1" w:styleId="af0">
    <w:name w:val="Знак"/>
    <w:basedOn w:val="a"/>
    <w:uiPriority w:val="99"/>
    <w:rsid w:val="006334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6015FF"/>
    <w:pPr>
      <w:ind w:left="720"/>
      <w:contextualSpacing/>
    </w:pPr>
    <w:rPr>
      <w:szCs w:val="20"/>
    </w:rPr>
  </w:style>
  <w:style w:type="paragraph" w:styleId="af1">
    <w:name w:val="Plain Text"/>
    <w:basedOn w:val="a"/>
    <w:link w:val="af2"/>
    <w:uiPriority w:val="99"/>
    <w:rsid w:val="00BE23D7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semiHidden/>
    <w:locked/>
    <w:rsid w:val="00602FED"/>
    <w:rPr>
      <w:rFonts w:ascii="Courier New" w:hAnsi="Courier New" w:cs="Courier New"/>
      <w:sz w:val="20"/>
      <w:szCs w:val="20"/>
    </w:rPr>
  </w:style>
  <w:style w:type="paragraph" w:customStyle="1" w:styleId="msonormalrtejustify">
    <w:name w:val="msonormal rtejustify"/>
    <w:basedOn w:val="a"/>
    <w:uiPriority w:val="99"/>
    <w:rsid w:val="00F715C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B68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justify">
    <w:name w:val="rtejustify"/>
    <w:basedOn w:val="a"/>
    <w:rsid w:val="005A426E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422885"/>
    <w:rPr>
      <w:rFonts w:ascii="Times New Roman" w:hAnsi="Times New Roman" w:cs="Times New Roman"/>
      <w:sz w:val="26"/>
      <w:szCs w:val="26"/>
    </w:rPr>
  </w:style>
  <w:style w:type="paragraph" w:styleId="af3">
    <w:name w:val="Normal (Web)"/>
    <w:basedOn w:val="a"/>
    <w:uiPriority w:val="99"/>
    <w:rsid w:val="00580A44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5631B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18682B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715B6C"/>
    <w:pPr>
      <w:suppressAutoHyphens/>
    </w:pPr>
    <w:rPr>
      <w:rFonts w:eastAsia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rcpddtt@corp.yarc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Некоммерческий фонд «Поддержка и развитие образования Ярославской области» г</vt:lpstr>
    </vt:vector>
  </TitlesOfParts>
  <Company>ipk</Company>
  <LinksUpToDate>false</LinksUpToDate>
  <CharactersWithSpaces>3223</CharactersWithSpaces>
  <SharedDoc>false</SharedDoc>
  <HLinks>
    <vt:vector size="18" baseType="variant">
      <vt:variant>
        <vt:i4>1835126</vt:i4>
      </vt:variant>
      <vt:variant>
        <vt:i4>6</vt:i4>
      </vt:variant>
      <vt:variant>
        <vt:i4>0</vt:i4>
      </vt:variant>
      <vt:variant>
        <vt:i4>5</vt:i4>
      </vt:variant>
      <vt:variant>
        <vt:lpwstr>mailto:rc.pddtt76@gmail.com</vt:lpwstr>
      </vt:variant>
      <vt:variant>
        <vt:lpwstr/>
      </vt:variant>
      <vt:variant>
        <vt:i4>3276901</vt:i4>
      </vt:variant>
      <vt:variant>
        <vt:i4>3</vt:i4>
      </vt:variant>
      <vt:variant>
        <vt:i4>0</vt:i4>
      </vt:variant>
      <vt:variant>
        <vt:i4>5</vt:i4>
      </vt:variant>
      <vt:variant>
        <vt:lpwstr>https://vk.com/rescentrpddtt76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https://vk.com/rescentrpddtt76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Некоммерческий фонд «Поддержка и развитие образования Ярославской области» г</dc:title>
  <dc:subject/>
  <dc:creator>grp</dc:creator>
  <cp:keywords/>
  <cp:lastModifiedBy>Кузьмина Ангелина Александровна</cp:lastModifiedBy>
  <cp:revision>27</cp:revision>
  <cp:lastPrinted>2014-04-18T08:16:00Z</cp:lastPrinted>
  <dcterms:created xsi:type="dcterms:W3CDTF">2022-12-15T13:36:00Z</dcterms:created>
  <dcterms:modified xsi:type="dcterms:W3CDTF">2022-12-15T13:56:00Z</dcterms:modified>
</cp:coreProperties>
</file>