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D6" w:rsidRPr="002C79E1" w:rsidRDefault="003354D6" w:rsidP="00335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9E1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390D6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2C79E1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</w:t>
      </w:r>
      <w:r w:rsidR="00390D6D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Pr="002C79E1">
        <w:rPr>
          <w:rFonts w:ascii="Times New Roman" w:hAnsi="Times New Roman" w:cs="Times New Roman"/>
          <w:b/>
          <w:sz w:val="28"/>
          <w:szCs w:val="28"/>
        </w:rPr>
        <w:t xml:space="preserve"> «Занимательная биология»</w:t>
      </w:r>
    </w:p>
    <w:p w:rsidR="003354D6" w:rsidRPr="00BB0658" w:rsidRDefault="003354D6" w:rsidP="00333A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658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«Занимательная биология»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BB0658">
        <w:rPr>
          <w:rFonts w:ascii="Times New Roman" w:hAnsi="Times New Roman" w:cs="Times New Roman"/>
          <w:sz w:val="28"/>
          <w:szCs w:val="28"/>
        </w:rPr>
        <w:t xml:space="preserve"> имеет естественнонаучную направ</w:t>
      </w:r>
      <w:r>
        <w:rPr>
          <w:rFonts w:ascii="Times New Roman" w:hAnsi="Times New Roman" w:cs="Times New Roman"/>
          <w:sz w:val="28"/>
          <w:szCs w:val="28"/>
        </w:rPr>
        <w:t>ленность и адресована учащимся 8</w:t>
      </w:r>
      <w:r w:rsidRPr="00BB0658">
        <w:rPr>
          <w:rFonts w:ascii="Times New Roman" w:hAnsi="Times New Roman" w:cs="Times New Roman"/>
          <w:sz w:val="28"/>
          <w:szCs w:val="28"/>
        </w:rPr>
        <w:t>-11 лет, проявляющим интерес к природе и природным объектам.</w:t>
      </w:r>
    </w:p>
    <w:p w:rsidR="003354D6" w:rsidRDefault="003354D6" w:rsidP="00333A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658">
        <w:rPr>
          <w:rFonts w:ascii="Times New Roman" w:hAnsi="Times New Roman" w:cs="Times New Roman"/>
          <w:sz w:val="28"/>
          <w:szCs w:val="28"/>
        </w:rPr>
        <w:t>Программа включает занимательный материал, позволяющий детям в увлекательной форме получить знания о растениях, животных, явлениях и взаимосвязях в природе, а также подтвердить свои знания на практике, в результате проведения наблюдений, постановок опытов и экспериментов. В программу включены экскурсии в ботанический сад и</w:t>
      </w:r>
      <w:r>
        <w:rPr>
          <w:rFonts w:ascii="Times New Roman" w:hAnsi="Times New Roman" w:cs="Times New Roman"/>
          <w:sz w:val="28"/>
          <w:szCs w:val="28"/>
        </w:rPr>
        <w:t xml:space="preserve"> в Ярославский</w:t>
      </w:r>
      <w:r w:rsidRPr="00BB0658">
        <w:rPr>
          <w:rFonts w:ascii="Times New Roman" w:hAnsi="Times New Roman" w:cs="Times New Roman"/>
          <w:sz w:val="28"/>
          <w:szCs w:val="28"/>
        </w:rPr>
        <w:t xml:space="preserve"> зоопарк.</w:t>
      </w:r>
    </w:p>
    <w:p w:rsidR="003354D6" w:rsidRDefault="003354D6" w:rsidP="00333A2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дополнительной общеобразовательной общеразвивающей программе «Занимательная биология» детям позволят:</w:t>
      </w:r>
    </w:p>
    <w:p w:rsidR="003354D6" w:rsidRDefault="003354D6" w:rsidP="003354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</w:t>
      </w:r>
      <w:r w:rsidRPr="005F24B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F24BF">
        <w:rPr>
          <w:rFonts w:ascii="Times New Roman" w:hAnsi="Times New Roman" w:cs="Times New Roman"/>
          <w:sz w:val="28"/>
          <w:szCs w:val="28"/>
        </w:rPr>
        <w:t>ся рисовать растения и животных;</w:t>
      </w:r>
    </w:p>
    <w:p w:rsidR="003354D6" w:rsidRPr="005F24BF" w:rsidRDefault="003354D6" w:rsidP="003354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кругозор и словарный запас;</w:t>
      </w:r>
    </w:p>
    <w:p w:rsidR="003354D6" w:rsidRDefault="003354D6" w:rsidP="003354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приобрести опыт участия в конкурсах и олимпиадах;</w:t>
      </w:r>
    </w:p>
    <w:p w:rsidR="003354D6" w:rsidRDefault="003354D6" w:rsidP="003354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изготовлять изделия из природного материала;</w:t>
      </w:r>
    </w:p>
    <w:p w:rsidR="003354D6" w:rsidRDefault="003354D6" w:rsidP="003354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наблюдательность, любознательность, коммуникативные навыки;</w:t>
      </w:r>
    </w:p>
    <w:p w:rsidR="003354D6" w:rsidRDefault="003354D6" w:rsidP="003354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полученные знания в повседневной жизни;</w:t>
      </w:r>
    </w:p>
    <w:p w:rsidR="003354D6" w:rsidRDefault="003354D6" w:rsidP="00333A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успеваемость по школьному предмету «Окружающий мир».</w:t>
      </w:r>
    </w:p>
    <w:p w:rsidR="003354D6" w:rsidRPr="001B0BED" w:rsidRDefault="003354D6" w:rsidP="00333A2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 год обучения. Занятия проходят 1 раз в неделю по 2 часа и происходят в учебном классе учебно-опытного участка. Один раз в месяц предполагается посещение Ярославского зоопарка по льготной цене.</w:t>
      </w:r>
    </w:p>
    <w:p w:rsidR="003354D6" w:rsidRPr="00BB0658" w:rsidRDefault="003354D6" w:rsidP="003354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658" w:rsidRPr="003354D6" w:rsidRDefault="00BB0658" w:rsidP="003354D6"/>
    <w:sectPr w:rsidR="00BB0658" w:rsidRPr="0033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6639"/>
    <w:multiLevelType w:val="hybridMultilevel"/>
    <w:tmpl w:val="B06A6CF6"/>
    <w:lvl w:ilvl="0" w:tplc="77F21094">
      <w:numFmt w:val="bullet"/>
      <w:lvlText w:val=""/>
      <w:lvlJc w:val="left"/>
      <w:pPr>
        <w:ind w:left="64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B5"/>
    <w:rsid w:val="001B0BED"/>
    <w:rsid w:val="00202043"/>
    <w:rsid w:val="002765B9"/>
    <w:rsid w:val="002C79E1"/>
    <w:rsid w:val="00333A26"/>
    <w:rsid w:val="003354D6"/>
    <w:rsid w:val="00390D6D"/>
    <w:rsid w:val="005F24BF"/>
    <w:rsid w:val="00655A1A"/>
    <w:rsid w:val="0092385E"/>
    <w:rsid w:val="00BB0658"/>
    <w:rsid w:val="00BD383E"/>
    <w:rsid w:val="00E14573"/>
    <w:rsid w:val="00F15831"/>
    <w:rsid w:val="00FD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65FE6-95F6-41E3-A8A1-FE1019D7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Датская Татьяна Евгеньевна</cp:lastModifiedBy>
  <cp:revision>15</cp:revision>
  <dcterms:created xsi:type="dcterms:W3CDTF">2022-04-20T03:41:00Z</dcterms:created>
  <dcterms:modified xsi:type="dcterms:W3CDTF">2022-10-07T07:16:00Z</dcterms:modified>
</cp:coreProperties>
</file>